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5778" w14:textId="77777777" w:rsidR="004C4988" w:rsidRDefault="004C4988">
      <w:pPr>
        <w:pStyle w:val="Corpodetexto"/>
        <w:spacing w:before="10"/>
        <w:rPr>
          <w:rFonts w:ascii="Times New Roman"/>
          <w:sz w:val="18"/>
        </w:rPr>
      </w:pPr>
    </w:p>
    <w:p w14:paraId="22E25779" w14:textId="77777777" w:rsidR="004C4988" w:rsidRDefault="001C31A2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22E25824" wp14:editId="22E25825">
            <wp:simplePos x="0" y="0"/>
            <wp:positionH relativeFrom="page">
              <wp:posOffset>944880</wp:posOffset>
            </wp:positionH>
            <wp:positionV relativeFrom="paragraph">
              <wp:posOffset>-142344</wp:posOffset>
            </wp:positionV>
            <wp:extent cx="1956816" cy="598931"/>
            <wp:effectExtent l="0" t="0" r="0" b="0"/>
            <wp:wrapNone/>
            <wp:docPr id="1" name="image1.png" descr="Logo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Colégio Equipe de Juiz de Fora</w:t>
      </w:r>
    </w:p>
    <w:p w14:paraId="22E2577A" w14:textId="77777777" w:rsidR="004C4988" w:rsidRDefault="001C31A2">
      <w:pPr>
        <w:pStyle w:val="Ttulo1"/>
      </w:pPr>
      <w:r>
        <w:t>Ensino Fundamental e Ensino Médio</w:t>
      </w:r>
    </w:p>
    <w:p w14:paraId="22E2577B" w14:textId="77777777" w:rsidR="004C4988" w:rsidRDefault="001C31A2">
      <w:pPr>
        <w:spacing w:before="118"/>
        <w:ind w:left="7596" w:right="76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Rua São Mateus, 331 - São Mateus - (32) 3232-8686</w:t>
      </w:r>
    </w:p>
    <w:p w14:paraId="22E2577C" w14:textId="77777777" w:rsidR="004C4988" w:rsidRDefault="001C31A2" w:rsidP="006E0203">
      <w:pPr>
        <w:spacing w:before="197" w:after="17"/>
        <w:ind w:right="192"/>
        <w:jc w:val="center"/>
        <w:rPr>
          <w:rFonts w:ascii="Arial"/>
          <w:sz w:val="20"/>
        </w:rPr>
      </w:pPr>
      <w:r>
        <w:rPr>
          <w:rFonts w:ascii="Arial"/>
          <w:sz w:val="20"/>
        </w:rPr>
        <w:t>Data:</w:t>
      </w:r>
      <w:r w:rsidR="00CE4CF5">
        <w:rPr>
          <w:rFonts w:ascii="Arial"/>
          <w:sz w:val="20"/>
        </w:rPr>
        <w:t>30</w:t>
      </w:r>
      <w:r w:rsidR="006E0203">
        <w:rPr>
          <w:rFonts w:ascii="Arial"/>
          <w:sz w:val="20"/>
        </w:rPr>
        <w:t>/11/20</w:t>
      </w:r>
      <w:r w:rsidR="00CE4CF5">
        <w:rPr>
          <w:rFonts w:ascii="Arial"/>
          <w:sz w:val="20"/>
        </w:rPr>
        <w:t>20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816"/>
        <w:gridCol w:w="3630"/>
        <w:gridCol w:w="3827"/>
        <w:gridCol w:w="3827"/>
        <w:gridCol w:w="3686"/>
        <w:gridCol w:w="3577"/>
        <w:gridCol w:w="117"/>
        <w:gridCol w:w="104"/>
      </w:tblGrid>
      <w:tr w:rsidR="004C4988" w14:paraId="22E25780" w14:textId="77777777" w:rsidTr="005D4BAB">
        <w:trPr>
          <w:trHeight w:val="185"/>
        </w:trPr>
        <w:tc>
          <w:tcPr>
            <w:tcW w:w="252" w:type="dxa"/>
            <w:vMerge w:val="restart"/>
            <w:shd w:val="clear" w:color="auto" w:fill="000000"/>
          </w:tcPr>
          <w:p w14:paraId="22E2577D" w14:textId="77777777" w:rsidR="004C4988" w:rsidRDefault="004C498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63" w:type="dxa"/>
            <w:gridSpan w:val="6"/>
            <w:vMerge w:val="restart"/>
            <w:shd w:val="clear" w:color="auto" w:fill="000000"/>
          </w:tcPr>
          <w:p w14:paraId="22E2577E" w14:textId="77777777" w:rsidR="004C4988" w:rsidRDefault="001C31A2" w:rsidP="00601BC8">
            <w:pPr>
              <w:pStyle w:val="TableParagraph"/>
              <w:spacing w:before="15" w:line="473" w:lineRule="exact"/>
              <w:ind w:left="3242" w:right="3310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color w:val="FFFFFF"/>
                <w:sz w:val="36"/>
              </w:rPr>
              <w:t xml:space="preserve">Cronograma_Semana </w:t>
            </w:r>
            <w:r w:rsidR="00601BC8">
              <w:rPr>
                <w:rFonts w:ascii="Arial Black" w:hAnsi="Arial Black"/>
                <w:color w:val="FFFFFF"/>
                <w:sz w:val="36"/>
              </w:rPr>
              <w:t>34</w:t>
            </w:r>
            <w:r>
              <w:rPr>
                <w:rFonts w:ascii="Arial Black" w:hAnsi="Arial Black"/>
                <w:color w:val="FFFFFF"/>
                <w:sz w:val="36"/>
              </w:rPr>
              <w:t>_ 2020 - E. Médio - 2ºs anos (</w:t>
            </w:r>
            <w:r w:rsidR="00CE4CF5">
              <w:rPr>
                <w:rFonts w:ascii="Arial Black" w:hAnsi="Arial Black"/>
                <w:color w:val="FFFFFF"/>
                <w:sz w:val="36"/>
              </w:rPr>
              <w:t>4</w:t>
            </w:r>
            <w:r>
              <w:rPr>
                <w:rFonts w:ascii="Arial Black" w:hAnsi="Arial Black"/>
                <w:color w:val="FFFFFF"/>
                <w:sz w:val="36"/>
              </w:rPr>
              <w:t>º Bimestre)</w:t>
            </w:r>
          </w:p>
        </w:tc>
        <w:tc>
          <w:tcPr>
            <w:tcW w:w="221" w:type="dxa"/>
            <w:gridSpan w:val="2"/>
            <w:shd w:val="clear" w:color="auto" w:fill="000000"/>
          </w:tcPr>
          <w:p w14:paraId="22E2577F" w14:textId="77777777" w:rsidR="004C4988" w:rsidRDefault="004C498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4C4988" w14:paraId="22E25785" w14:textId="77777777" w:rsidTr="005D4BAB">
        <w:trPr>
          <w:trHeight w:val="139"/>
        </w:trPr>
        <w:tc>
          <w:tcPr>
            <w:tcW w:w="252" w:type="dxa"/>
            <w:vMerge/>
            <w:shd w:val="clear" w:color="auto" w:fill="000000"/>
          </w:tcPr>
          <w:p w14:paraId="22E25781" w14:textId="77777777" w:rsidR="004C4988" w:rsidRDefault="004C4988">
            <w:pPr>
              <w:rPr>
                <w:sz w:val="2"/>
                <w:szCs w:val="2"/>
              </w:rPr>
            </w:pPr>
          </w:p>
        </w:tc>
        <w:tc>
          <w:tcPr>
            <w:tcW w:w="19363" w:type="dxa"/>
            <w:gridSpan w:val="6"/>
            <w:vMerge/>
            <w:shd w:val="clear" w:color="auto" w:fill="000000"/>
          </w:tcPr>
          <w:p w14:paraId="22E25782" w14:textId="77777777" w:rsidR="004C4988" w:rsidRDefault="004C4988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shd w:val="clear" w:color="auto" w:fill="000000"/>
          </w:tcPr>
          <w:p w14:paraId="22E25783" w14:textId="77777777" w:rsidR="004C4988" w:rsidRDefault="004C498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  <w:vMerge w:val="restart"/>
            <w:shd w:val="clear" w:color="auto" w:fill="000000"/>
          </w:tcPr>
          <w:p w14:paraId="22E25784" w14:textId="77777777" w:rsidR="004C4988" w:rsidRDefault="004C498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4C4988" w14:paraId="22E2578A" w14:textId="77777777" w:rsidTr="005D4BAB">
        <w:trPr>
          <w:trHeight w:val="183"/>
        </w:trPr>
        <w:tc>
          <w:tcPr>
            <w:tcW w:w="252" w:type="dxa"/>
            <w:shd w:val="clear" w:color="auto" w:fill="000000"/>
          </w:tcPr>
          <w:p w14:paraId="22E25786" w14:textId="77777777" w:rsidR="004C4988" w:rsidRDefault="004C498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363" w:type="dxa"/>
            <w:gridSpan w:val="6"/>
            <w:vMerge/>
            <w:shd w:val="clear" w:color="auto" w:fill="000000"/>
          </w:tcPr>
          <w:p w14:paraId="22E25787" w14:textId="77777777" w:rsidR="004C4988" w:rsidRDefault="004C4988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shd w:val="clear" w:color="auto" w:fill="000000"/>
          </w:tcPr>
          <w:p w14:paraId="22E25788" w14:textId="77777777" w:rsidR="004C4988" w:rsidRDefault="004C4988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shd w:val="clear" w:color="auto" w:fill="000000"/>
          </w:tcPr>
          <w:p w14:paraId="22E25789" w14:textId="77777777" w:rsidR="004C4988" w:rsidRDefault="004C4988">
            <w:pPr>
              <w:rPr>
                <w:sz w:val="2"/>
                <w:szCs w:val="2"/>
              </w:rPr>
            </w:pPr>
          </w:p>
        </w:tc>
      </w:tr>
      <w:tr w:rsidR="00CE4CF5" w14:paraId="22E25791" w14:textId="77777777" w:rsidTr="00F7074C">
        <w:trPr>
          <w:trHeight w:val="368"/>
        </w:trPr>
        <w:tc>
          <w:tcPr>
            <w:tcW w:w="1068" w:type="dxa"/>
            <w:gridSpan w:val="2"/>
          </w:tcPr>
          <w:p w14:paraId="22E2578B" w14:textId="77777777" w:rsidR="00CE4CF5" w:rsidRPr="00685A49" w:rsidRDefault="00CE4CF5" w:rsidP="00CE4CF5">
            <w:pPr>
              <w:pStyle w:val="TableParagraph"/>
              <w:spacing w:before="64" w:line="283" w:lineRule="exact"/>
              <w:ind w:left="74"/>
              <w:rPr>
                <w:rFonts w:ascii="Arial" w:hAnsi="Arial"/>
                <w:b/>
                <w:sz w:val="20"/>
                <w:szCs w:val="20"/>
              </w:rPr>
            </w:pPr>
            <w:r w:rsidRPr="00685A49">
              <w:rPr>
                <w:rFonts w:ascii="Arial" w:hAnsi="Arial"/>
                <w:b/>
                <w:sz w:val="20"/>
                <w:szCs w:val="20"/>
              </w:rPr>
              <w:t>Horário</w:t>
            </w:r>
          </w:p>
        </w:tc>
        <w:tc>
          <w:tcPr>
            <w:tcW w:w="3630" w:type="dxa"/>
            <w:shd w:val="clear" w:color="auto" w:fill="FFFF00"/>
          </w:tcPr>
          <w:p w14:paraId="22E2578C" w14:textId="77777777" w:rsidR="00CE4CF5" w:rsidRPr="00395923" w:rsidRDefault="00CE4CF5" w:rsidP="00CE4CF5">
            <w:pPr>
              <w:pStyle w:val="TableParagraph"/>
              <w:spacing w:before="122" w:line="225" w:lineRule="exact"/>
              <w:rPr>
                <w:b/>
                <w:sz w:val="18"/>
                <w:szCs w:val="18"/>
              </w:rPr>
            </w:pPr>
            <w:r w:rsidRPr="00110F0E">
              <w:rPr>
                <w:b/>
                <w:w w:val="105"/>
                <w:sz w:val="16"/>
                <w:szCs w:val="16"/>
              </w:rPr>
              <w:t>Segunda (</w:t>
            </w:r>
            <w:r>
              <w:rPr>
                <w:b/>
                <w:w w:val="105"/>
                <w:sz w:val="16"/>
                <w:szCs w:val="16"/>
              </w:rPr>
              <w:t>30/11</w:t>
            </w:r>
            <w:r w:rsidRPr="00110F0E">
              <w:rPr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827" w:type="dxa"/>
            <w:shd w:val="clear" w:color="auto" w:fill="FFFF00"/>
          </w:tcPr>
          <w:p w14:paraId="22E2578D" w14:textId="77777777" w:rsidR="00CE4CF5" w:rsidRPr="00395923" w:rsidRDefault="00CE4CF5" w:rsidP="00CE4CF5">
            <w:pPr>
              <w:pStyle w:val="TableParagraph"/>
              <w:spacing w:before="122" w:line="225" w:lineRule="exact"/>
              <w:ind w:left="1258" w:right="1253"/>
              <w:rPr>
                <w:b/>
                <w:sz w:val="18"/>
                <w:szCs w:val="18"/>
              </w:rPr>
            </w:pPr>
            <w:r w:rsidRPr="00110F0E">
              <w:rPr>
                <w:b/>
                <w:w w:val="105"/>
                <w:sz w:val="16"/>
                <w:szCs w:val="16"/>
              </w:rPr>
              <w:t xml:space="preserve">Terça </w:t>
            </w:r>
            <w:r>
              <w:rPr>
                <w:b/>
                <w:w w:val="105"/>
                <w:sz w:val="16"/>
                <w:szCs w:val="16"/>
              </w:rPr>
              <w:t>(01/12</w:t>
            </w:r>
            <w:r w:rsidRPr="00110F0E">
              <w:rPr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827" w:type="dxa"/>
            <w:shd w:val="clear" w:color="auto" w:fill="FFFF00"/>
          </w:tcPr>
          <w:p w14:paraId="22E2578E" w14:textId="77777777" w:rsidR="00CE4CF5" w:rsidRPr="00395923" w:rsidRDefault="00CE4CF5" w:rsidP="00CE4CF5">
            <w:pPr>
              <w:pStyle w:val="TableParagraph"/>
              <w:spacing w:before="122" w:line="225" w:lineRule="exact"/>
              <w:ind w:left="1212"/>
              <w:jc w:val="left"/>
              <w:rPr>
                <w:b/>
                <w:sz w:val="18"/>
                <w:szCs w:val="18"/>
              </w:rPr>
            </w:pPr>
            <w:r w:rsidRPr="00110F0E">
              <w:rPr>
                <w:b/>
                <w:w w:val="105"/>
                <w:sz w:val="16"/>
                <w:szCs w:val="16"/>
              </w:rPr>
              <w:t>Quarta (</w:t>
            </w:r>
            <w:r>
              <w:rPr>
                <w:b/>
                <w:w w:val="105"/>
                <w:sz w:val="16"/>
                <w:szCs w:val="16"/>
              </w:rPr>
              <w:t>02/12</w:t>
            </w:r>
            <w:r w:rsidRPr="00110F0E">
              <w:rPr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FFFF00"/>
          </w:tcPr>
          <w:p w14:paraId="22E2578F" w14:textId="77777777" w:rsidR="00CE4CF5" w:rsidRPr="00395923" w:rsidRDefault="00CE4CF5" w:rsidP="00CE4CF5">
            <w:pPr>
              <w:pStyle w:val="TableParagraph"/>
              <w:spacing w:before="122" w:line="225" w:lineRule="exact"/>
              <w:ind w:left="-5"/>
              <w:rPr>
                <w:b/>
                <w:sz w:val="18"/>
                <w:szCs w:val="18"/>
              </w:rPr>
            </w:pPr>
            <w:r w:rsidRPr="00110F0E">
              <w:rPr>
                <w:b/>
                <w:w w:val="105"/>
                <w:sz w:val="16"/>
                <w:szCs w:val="16"/>
              </w:rPr>
              <w:t>Quinta (</w:t>
            </w:r>
            <w:r>
              <w:rPr>
                <w:b/>
                <w:w w:val="105"/>
                <w:sz w:val="16"/>
                <w:szCs w:val="16"/>
              </w:rPr>
              <w:t>03/12</w:t>
            </w:r>
            <w:r w:rsidRPr="00110F0E">
              <w:rPr>
                <w:b/>
                <w:w w:val="105"/>
                <w:sz w:val="16"/>
                <w:szCs w:val="16"/>
              </w:rPr>
              <w:t>)</w:t>
            </w:r>
          </w:p>
        </w:tc>
        <w:tc>
          <w:tcPr>
            <w:tcW w:w="3798" w:type="dxa"/>
            <w:gridSpan w:val="3"/>
            <w:shd w:val="clear" w:color="auto" w:fill="FFFF00"/>
          </w:tcPr>
          <w:p w14:paraId="22E25790" w14:textId="77777777" w:rsidR="00CE4CF5" w:rsidRPr="00395923" w:rsidRDefault="00CE4CF5" w:rsidP="00CE4CF5">
            <w:pPr>
              <w:pStyle w:val="TableParagraph"/>
              <w:spacing w:before="122" w:line="225" w:lineRule="exact"/>
              <w:ind w:left="1256" w:right="1256"/>
              <w:rPr>
                <w:b/>
                <w:sz w:val="18"/>
                <w:szCs w:val="18"/>
              </w:rPr>
            </w:pPr>
            <w:r w:rsidRPr="00110F0E">
              <w:rPr>
                <w:b/>
                <w:w w:val="105"/>
                <w:sz w:val="16"/>
                <w:szCs w:val="16"/>
              </w:rPr>
              <w:t>Sexta (</w:t>
            </w:r>
            <w:r>
              <w:rPr>
                <w:b/>
                <w:w w:val="105"/>
                <w:sz w:val="16"/>
                <w:szCs w:val="16"/>
              </w:rPr>
              <w:t>04/12</w:t>
            </w:r>
            <w:r w:rsidRPr="00110F0E">
              <w:rPr>
                <w:b/>
                <w:w w:val="105"/>
                <w:sz w:val="16"/>
                <w:szCs w:val="16"/>
              </w:rPr>
              <w:t>)</w:t>
            </w:r>
          </w:p>
        </w:tc>
      </w:tr>
      <w:tr w:rsidR="004C4988" w14:paraId="22E257A3" w14:textId="77777777" w:rsidTr="00F7074C">
        <w:trPr>
          <w:trHeight w:val="611"/>
        </w:trPr>
        <w:tc>
          <w:tcPr>
            <w:tcW w:w="1068" w:type="dxa"/>
            <w:gridSpan w:val="2"/>
            <w:shd w:val="clear" w:color="auto" w:fill="92D050"/>
          </w:tcPr>
          <w:p w14:paraId="22E25792" w14:textId="77777777" w:rsidR="004C4988" w:rsidRDefault="004C4988">
            <w:pPr>
              <w:pStyle w:val="TableParagraph"/>
              <w:spacing w:before="3"/>
              <w:jc w:val="left"/>
              <w:rPr>
                <w:rFonts w:ascii="Arial"/>
                <w:sz w:val="25"/>
              </w:rPr>
            </w:pPr>
          </w:p>
          <w:p w14:paraId="22E25793" w14:textId="77777777" w:rsidR="004C4988" w:rsidRDefault="001C31A2">
            <w:pPr>
              <w:pStyle w:val="TableParagraph"/>
              <w:ind w:left="3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07:10</w:t>
            </w:r>
          </w:p>
        </w:tc>
        <w:tc>
          <w:tcPr>
            <w:tcW w:w="3630" w:type="dxa"/>
            <w:shd w:val="clear" w:color="auto" w:fill="auto"/>
          </w:tcPr>
          <w:p w14:paraId="22E25794" w14:textId="77777777" w:rsidR="004C4988" w:rsidRDefault="001C31A2">
            <w:pPr>
              <w:pStyle w:val="TableParagraph"/>
              <w:spacing w:line="193" w:lineRule="exact"/>
              <w:ind w:left="140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Literatura (Tatiana)</w:t>
            </w:r>
          </w:p>
          <w:p w14:paraId="22E25795" w14:textId="77777777" w:rsidR="00F63861" w:rsidRDefault="00353005" w:rsidP="00C64628">
            <w:pPr>
              <w:pStyle w:val="TableParagraph"/>
              <w:ind w:left="139" w:righ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 com Meet: </w:t>
            </w:r>
            <w:r w:rsidRPr="00353005">
              <w:rPr>
                <w:sz w:val="16"/>
                <w:szCs w:val="16"/>
              </w:rPr>
              <w:t>Modernismo Brasileiro e vanguardas Europeias</w:t>
            </w:r>
          </w:p>
          <w:p w14:paraId="22E25796" w14:textId="546F7B63" w:rsidR="00353005" w:rsidRPr="0098535B" w:rsidRDefault="00353005" w:rsidP="00C64628">
            <w:pPr>
              <w:pStyle w:val="TableParagraph"/>
              <w:ind w:left="139" w:right="132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2E25797" w14:textId="77777777" w:rsidR="009616F2" w:rsidRDefault="009616F2" w:rsidP="009616F2">
            <w:pPr>
              <w:pStyle w:val="TableParagraph"/>
              <w:spacing w:before="1"/>
              <w:ind w:left="124" w:right="120"/>
              <w:rPr>
                <w:sz w:val="16"/>
              </w:rPr>
            </w:pPr>
            <w:r>
              <w:rPr>
                <w:b/>
                <w:sz w:val="16"/>
              </w:rPr>
              <w:t xml:space="preserve">História I </w:t>
            </w:r>
            <w:r>
              <w:rPr>
                <w:sz w:val="16"/>
              </w:rPr>
              <w:t xml:space="preserve">(Matheus) </w:t>
            </w:r>
          </w:p>
          <w:p w14:paraId="22E25798" w14:textId="77777777" w:rsidR="00A4484C" w:rsidRDefault="00F009D8" w:rsidP="006C4DC6">
            <w:pPr>
              <w:pStyle w:val="TableParagraph"/>
              <w:spacing w:before="1" w:line="195" w:lineRule="exact"/>
              <w:ind w:left="125" w:right="120"/>
              <w:rPr>
                <w:sz w:val="16"/>
                <w:szCs w:val="16"/>
              </w:rPr>
            </w:pPr>
            <w:r w:rsidRPr="00F009D8">
              <w:rPr>
                <w:sz w:val="16"/>
                <w:szCs w:val="16"/>
              </w:rPr>
              <w:t>Independência da América Espanhola</w:t>
            </w:r>
          </w:p>
          <w:p w14:paraId="22E25799" w14:textId="17330952" w:rsidR="00F009D8" w:rsidRPr="00F009D8" w:rsidRDefault="00F009D8" w:rsidP="006C4DC6">
            <w:pPr>
              <w:pStyle w:val="TableParagraph"/>
              <w:spacing w:before="1" w:line="195" w:lineRule="exact"/>
              <w:ind w:left="125" w:right="12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2E2579A" w14:textId="77777777" w:rsidR="004C4988" w:rsidRDefault="001C31A2">
            <w:pPr>
              <w:pStyle w:val="TableParagraph"/>
              <w:spacing w:line="193" w:lineRule="exact"/>
              <w:ind w:left="120" w:right="120"/>
              <w:rPr>
                <w:sz w:val="16"/>
              </w:rPr>
            </w:pPr>
            <w:r>
              <w:rPr>
                <w:b/>
                <w:sz w:val="16"/>
              </w:rPr>
              <w:t xml:space="preserve">Português </w:t>
            </w:r>
            <w:r>
              <w:rPr>
                <w:sz w:val="16"/>
              </w:rPr>
              <w:t>(Victor)</w:t>
            </w:r>
          </w:p>
          <w:p w14:paraId="22E2579B" w14:textId="77777777" w:rsidR="004D2F80" w:rsidRDefault="001A1162" w:rsidP="006C4DC6">
            <w:pPr>
              <w:pStyle w:val="TableParagraph"/>
              <w:spacing w:before="1" w:line="175" w:lineRule="exact"/>
              <w:ind w:left="134" w:righ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com Meet: Correção da Bimestral</w:t>
            </w:r>
          </w:p>
          <w:p w14:paraId="22E2579C" w14:textId="01A064C6" w:rsidR="001A1162" w:rsidRPr="00C462E0" w:rsidRDefault="001A1162" w:rsidP="006C4DC6">
            <w:pPr>
              <w:pStyle w:val="TableParagraph"/>
              <w:spacing w:before="1" w:line="175" w:lineRule="exact"/>
              <w:ind w:left="134" w:right="132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E2579D" w14:textId="77777777" w:rsidR="00CD0709" w:rsidRDefault="00CD0709" w:rsidP="00CD0709">
            <w:pPr>
              <w:pStyle w:val="TableParagraph"/>
              <w:spacing w:before="1"/>
              <w:ind w:left="237"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Física II (Lélio)</w:t>
            </w:r>
          </w:p>
          <w:p w14:paraId="22E2579E" w14:textId="77777777" w:rsidR="00A9476D" w:rsidRDefault="00CD0709" w:rsidP="0015546B">
            <w:pPr>
              <w:pStyle w:val="TableParagraph"/>
              <w:spacing w:line="177" w:lineRule="exact"/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com Meet:</w:t>
            </w:r>
            <w:r w:rsidRPr="00CD0709">
              <w:rPr>
                <w:sz w:val="16"/>
                <w:szCs w:val="16"/>
              </w:rPr>
              <w:t>Correção da avaliação bimestral</w:t>
            </w:r>
          </w:p>
          <w:p w14:paraId="22E2579F" w14:textId="0146A0C1" w:rsidR="00973096" w:rsidRPr="004E135E" w:rsidRDefault="00973096" w:rsidP="0015546B">
            <w:pPr>
              <w:pStyle w:val="TableParagraph"/>
              <w:spacing w:line="177" w:lineRule="exact"/>
              <w:ind w:left="32"/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3"/>
          </w:tcPr>
          <w:p w14:paraId="22E257A0" w14:textId="77777777" w:rsidR="004C4988" w:rsidRDefault="001C31A2" w:rsidP="00A6258B">
            <w:pPr>
              <w:pStyle w:val="TableParagraph"/>
              <w:spacing w:before="1"/>
              <w:ind w:left="117" w:right="116"/>
              <w:rPr>
                <w:sz w:val="16"/>
              </w:rPr>
            </w:pPr>
            <w:r>
              <w:rPr>
                <w:b/>
                <w:sz w:val="16"/>
              </w:rPr>
              <w:t xml:space="preserve">Química I </w:t>
            </w:r>
            <w:r>
              <w:rPr>
                <w:sz w:val="16"/>
              </w:rPr>
              <w:t>(Anderson)</w:t>
            </w:r>
          </w:p>
          <w:p w14:paraId="22E257A1" w14:textId="77777777" w:rsidR="00BF38C9" w:rsidRDefault="00381062" w:rsidP="00A6258B">
            <w:pPr>
              <w:pStyle w:val="TableParagraph"/>
              <w:spacing w:before="1" w:line="175" w:lineRule="exact"/>
              <w:ind w:left="117" w:right="116"/>
              <w:rPr>
                <w:sz w:val="16"/>
                <w:szCs w:val="16"/>
              </w:rPr>
            </w:pPr>
            <w:r w:rsidRPr="00381062">
              <w:rPr>
                <w:sz w:val="16"/>
                <w:szCs w:val="16"/>
              </w:rPr>
              <w:t>Live com Meet: Isomeria.</w:t>
            </w:r>
          </w:p>
          <w:p w14:paraId="22E257A2" w14:textId="609A7346" w:rsidR="00381062" w:rsidRPr="00381062" w:rsidRDefault="00381062" w:rsidP="00A6258B">
            <w:pPr>
              <w:pStyle w:val="TableParagraph"/>
              <w:spacing w:before="1" w:line="175" w:lineRule="exact"/>
              <w:ind w:left="117" w:right="116"/>
              <w:rPr>
                <w:sz w:val="16"/>
                <w:szCs w:val="16"/>
              </w:rPr>
            </w:pPr>
          </w:p>
        </w:tc>
      </w:tr>
      <w:tr w:rsidR="004C4988" w14:paraId="22E257B6" w14:textId="77777777" w:rsidTr="00F7074C">
        <w:trPr>
          <w:trHeight w:val="804"/>
        </w:trPr>
        <w:tc>
          <w:tcPr>
            <w:tcW w:w="1068" w:type="dxa"/>
            <w:gridSpan w:val="2"/>
            <w:shd w:val="clear" w:color="auto" w:fill="92D050"/>
          </w:tcPr>
          <w:p w14:paraId="22E257A4" w14:textId="77777777" w:rsidR="004C4988" w:rsidRDefault="004C4988">
            <w:pPr>
              <w:pStyle w:val="TableParagraph"/>
              <w:jc w:val="left"/>
              <w:rPr>
                <w:rFonts w:ascii="Arial"/>
                <w:sz w:val="18"/>
              </w:rPr>
            </w:pPr>
          </w:p>
          <w:p w14:paraId="22E257A5" w14:textId="77777777" w:rsidR="004C4988" w:rsidRDefault="004C4988">
            <w:pPr>
              <w:pStyle w:val="TableParagraph"/>
              <w:spacing w:before="10"/>
              <w:jc w:val="left"/>
              <w:rPr>
                <w:rFonts w:ascii="Arial"/>
                <w:sz w:val="15"/>
              </w:rPr>
            </w:pPr>
          </w:p>
          <w:p w14:paraId="22E257A6" w14:textId="77777777" w:rsidR="004C4988" w:rsidRDefault="001C31A2">
            <w:pPr>
              <w:pStyle w:val="TableParagraph"/>
              <w:ind w:left="3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08:00</w:t>
            </w:r>
          </w:p>
        </w:tc>
        <w:tc>
          <w:tcPr>
            <w:tcW w:w="3630" w:type="dxa"/>
            <w:shd w:val="clear" w:color="auto" w:fill="auto"/>
          </w:tcPr>
          <w:p w14:paraId="22E257A7" w14:textId="77777777" w:rsidR="004C4988" w:rsidRDefault="001C31A2">
            <w:pPr>
              <w:pStyle w:val="TableParagraph"/>
              <w:spacing w:line="194" w:lineRule="exact"/>
              <w:ind w:left="136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Física I (Everton)</w:t>
            </w:r>
          </w:p>
          <w:p w14:paraId="22E257A8" w14:textId="77777777" w:rsidR="00FA6B40" w:rsidRDefault="00A31DC1" w:rsidP="00C64628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 com Meet: </w:t>
            </w:r>
            <w:r w:rsidRPr="00A31DC1">
              <w:rPr>
                <w:sz w:val="16"/>
                <w:szCs w:val="16"/>
              </w:rPr>
              <w:t>Primeira Lei da Termodinâmica</w:t>
            </w:r>
          </w:p>
          <w:p w14:paraId="22E257A9" w14:textId="53DD6433" w:rsidR="00A31DC1" w:rsidRPr="00C462E0" w:rsidRDefault="00A31DC1" w:rsidP="00C64628">
            <w:pPr>
              <w:pStyle w:val="TableParagraph"/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2E257AA" w14:textId="77777777" w:rsidR="00F009D8" w:rsidRDefault="00F009D8" w:rsidP="00F009D8">
            <w:pPr>
              <w:pStyle w:val="TableParagraph"/>
              <w:ind w:right="-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Educação Física (Rafael e Wallace)</w:t>
            </w:r>
          </w:p>
          <w:p w14:paraId="22E257AB" w14:textId="1BF93CDF" w:rsidR="00F009D8" w:rsidRPr="00D47FEC" w:rsidRDefault="00F009D8" w:rsidP="00F009D8">
            <w:pPr>
              <w:pStyle w:val="TableParagraph"/>
              <w:ind w:right="-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Aula YouTUbe Equipe - </w:t>
            </w:r>
            <w:r w:rsidRPr="00D47FEC">
              <w:rPr>
                <w:bCs/>
                <w:sz w:val="16"/>
                <w:szCs w:val="16"/>
              </w:rPr>
              <w:t xml:space="preserve">Treinamento funcional: </w:t>
            </w:r>
          </w:p>
          <w:p w14:paraId="22E257AC" w14:textId="77777777" w:rsidR="00CA7774" w:rsidRPr="00CA7774" w:rsidRDefault="00CA7774" w:rsidP="00DF1326"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 w14:paraId="22E257AD" w14:textId="77777777" w:rsidR="004C4988" w:rsidRPr="00505DE6" w:rsidRDefault="001C31A2">
            <w:pPr>
              <w:pStyle w:val="TableParagraph"/>
              <w:spacing w:before="1"/>
              <w:ind w:left="119" w:right="120"/>
              <w:rPr>
                <w:sz w:val="16"/>
                <w:szCs w:val="16"/>
              </w:rPr>
            </w:pPr>
            <w:r w:rsidRPr="00505DE6">
              <w:rPr>
                <w:b/>
                <w:sz w:val="16"/>
                <w:szCs w:val="16"/>
              </w:rPr>
              <w:t xml:space="preserve">Biologia II </w:t>
            </w:r>
            <w:r w:rsidRPr="00505DE6">
              <w:rPr>
                <w:sz w:val="16"/>
                <w:szCs w:val="16"/>
              </w:rPr>
              <w:t>(Fabrício)</w:t>
            </w:r>
          </w:p>
          <w:p w14:paraId="22E257AE" w14:textId="77777777" w:rsidR="00952356" w:rsidRDefault="00505DE6" w:rsidP="006C4DC6">
            <w:pPr>
              <w:pStyle w:val="TableParagraph"/>
              <w:spacing w:before="2" w:line="195" w:lineRule="exact"/>
              <w:ind w:left="125" w:right="92"/>
              <w:rPr>
                <w:sz w:val="16"/>
                <w:szCs w:val="16"/>
              </w:rPr>
            </w:pPr>
            <w:r w:rsidRPr="00505DE6">
              <w:rPr>
                <w:sz w:val="16"/>
                <w:szCs w:val="16"/>
              </w:rPr>
              <w:t>Live com Meet: Fisiologia vegetal</w:t>
            </w:r>
          </w:p>
          <w:p w14:paraId="22E257AF" w14:textId="1461A916" w:rsidR="00505DE6" w:rsidRPr="00505DE6" w:rsidRDefault="00505DE6" w:rsidP="006C4DC6">
            <w:pPr>
              <w:pStyle w:val="TableParagraph"/>
              <w:spacing w:before="2" w:line="195" w:lineRule="exact"/>
              <w:ind w:left="125" w:right="92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E257B0" w14:textId="77777777" w:rsidR="004C4988" w:rsidRDefault="001C31A2" w:rsidP="00AD05C2">
            <w:pPr>
              <w:pStyle w:val="TableParagraph"/>
              <w:spacing w:before="1"/>
              <w:ind w:right="-3"/>
              <w:rPr>
                <w:sz w:val="16"/>
              </w:rPr>
            </w:pPr>
            <w:r>
              <w:rPr>
                <w:b/>
                <w:sz w:val="16"/>
              </w:rPr>
              <w:t xml:space="preserve">Inglês </w:t>
            </w:r>
            <w:r>
              <w:rPr>
                <w:sz w:val="16"/>
              </w:rPr>
              <w:t>(Ana Paula)</w:t>
            </w:r>
          </w:p>
          <w:p w14:paraId="22E257B1" w14:textId="77777777" w:rsidR="00307831" w:rsidRDefault="00307831" w:rsidP="00307831">
            <w:pPr>
              <w:pStyle w:val="TableParagraph"/>
              <w:spacing w:line="190" w:lineRule="exact"/>
              <w:rPr>
                <w:rFonts w:ascii="Calibri" w:hAnsi="Calibri"/>
                <w:sz w:val="16"/>
                <w:szCs w:val="16"/>
              </w:rPr>
            </w:pPr>
            <w:r w:rsidRPr="00AE5E76">
              <w:rPr>
                <w:rFonts w:ascii="Calibri" w:hAnsi="Calibri"/>
                <w:sz w:val="16"/>
                <w:szCs w:val="16"/>
              </w:rPr>
              <w:t>Live com Meet: correção da bimestral e início do capitulo 1 livro 4</w:t>
            </w:r>
          </w:p>
          <w:p w14:paraId="22E257B2" w14:textId="0D91AEA9" w:rsidR="0066604B" w:rsidRPr="00307831" w:rsidRDefault="0066604B" w:rsidP="006C4DC6">
            <w:pPr>
              <w:pStyle w:val="TableParagraph"/>
              <w:spacing w:line="19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8" w:type="dxa"/>
            <w:gridSpan w:val="3"/>
          </w:tcPr>
          <w:p w14:paraId="22E257B3" w14:textId="77777777" w:rsidR="004C4988" w:rsidRDefault="001C31A2" w:rsidP="00A6258B">
            <w:pPr>
              <w:pStyle w:val="TableParagraph"/>
              <w:spacing w:line="195" w:lineRule="exact"/>
              <w:ind w:left="117" w:right="116"/>
              <w:rPr>
                <w:sz w:val="16"/>
              </w:rPr>
            </w:pPr>
            <w:r>
              <w:rPr>
                <w:b/>
                <w:sz w:val="16"/>
              </w:rPr>
              <w:t>Literatura</w:t>
            </w:r>
            <w:r>
              <w:rPr>
                <w:sz w:val="16"/>
              </w:rPr>
              <w:t>(Tatiana)</w:t>
            </w:r>
          </w:p>
          <w:p w14:paraId="22E257B4" w14:textId="77777777" w:rsidR="005E089C" w:rsidRDefault="005E089C" w:rsidP="005E089C">
            <w:pPr>
              <w:pStyle w:val="TableParagraph"/>
              <w:ind w:left="139" w:righ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 com Meet: </w:t>
            </w:r>
            <w:r w:rsidRPr="00353005">
              <w:rPr>
                <w:sz w:val="16"/>
                <w:szCs w:val="16"/>
              </w:rPr>
              <w:t>Modernismo Brasileiro e vanguardas Europeias</w:t>
            </w:r>
          </w:p>
          <w:p w14:paraId="22E257B5" w14:textId="20451BD6" w:rsidR="005E4D02" w:rsidRPr="0044297E" w:rsidRDefault="005E4D02" w:rsidP="00A6258B">
            <w:pPr>
              <w:pStyle w:val="TableParagraph"/>
              <w:ind w:left="117" w:right="116"/>
              <w:rPr>
                <w:sz w:val="16"/>
                <w:szCs w:val="16"/>
              </w:rPr>
            </w:pPr>
          </w:p>
        </w:tc>
      </w:tr>
      <w:tr w:rsidR="004C4988" w14:paraId="22E257C6" w14:textId="77777777" w:rsidTr="00F7074C">
        <w:trPr>
          <w:trHeight w:val="587"/>
        </w:trPr>
        <w:tc>
          <w:tcPr>
            <w:tcW w:w="1068" w:type="dxa"/>
            <w:gridSpan w:val="2"/>
            <w:shd w:val="clear" w:color="auto" w:fill="92D050"/>
          </w:tcPr>
          <w:p w14:paraId="22E257B7" w14:textId="77777777" w:rsidR="004C4988" w:rsidRDefault="004C4988">
            <w:pPr>
              <w:pStyle w:val="TableParagraph"/>
              <w:spacing w:before="3"/>
              <w:jc w:val="left"/>
              <w:rPr>
                <w:rFonts w:ascii="Arial"/>
                <w:sz w:val="25"/>
              </w:rPr>
            </w:pPr>
          </w:p>
          <w:p w14:paraId="22E257B8" w14:textId="77777777" w:rsidR="004C4988" w:rsidRDefault="001C31A2">
            <w:pPr>
              <w:pStyle w:val="TableParagraph"/>
              <w:spacing w:before="1"/>
              <w:ind w:left="3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08:50</w:t>
            </w:r>
          </w:p>
        </w:tc>
        <w:tc>
          <w:tcPr>
            <w:tcW w:w="3630" w:type="dxa"/>
            <w:shd w:val="clear" w:color="auto" w:fill="auto"/>
          </w:tcPr>
          <w:p w14:paraId="22E257B9" w14:textId="77777777" w:rsidR="004C4988" w:rsidRDefault="001C31A2">
            <w:pPr>
              <w:pStyle w:val="TableParagraph"/>
              <w:spacing w:before="22" w:line="195" w:lineRule="exact"/>
              <w:ind w:left="136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Geografia I (Leonardo)</w:t>
            </w:r>
          </w:p>
          <w:p w14:paraId="22E257BA" w14:textId="77777777" w:rsidR="00962ECC" w:rsidRPr="00EB3E76" w:rsidRDefault="006438E0" w:rsidP="00A367C8">
            <w:pPr>
              <w:pStyle w:val="TableParagraph"/>
              <w:ind w:hanging="2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</w:rPr>
              <w:t>L</w:t>
            </w:r>
            <w:r w:rsidRPr="0032163D">
              <w:rPr>
                <w:rFonts w:asciiTheme="minorHAnsi" w:hAnsiTheme="minorHAnsi" w:cstheme="minorHAnsi"/>
                <w:sz w:val="16"/>
              </w:rPr>
              <w:t>eitura e exercícios da pág 516, apostila 4</w:t>
            </w:r>
          </w:p>
        </w:tc>
        <w:tc>
          <w:tcPr>
            <w:tcW w:w="3827" w:type="dxa"/>
          </w:tcPr>
          <w:p w14:paraId="22E257BB" w14:textId="583A5687" w:rsidR="004C4988" w:rsidRDefault="001C31A2">
            <w:pPr>
              <w:pStyle w:val="TableParagraph"/>
              <w:ind w:left="125" w:right="118"/>
              <w:rPr>
                <w:sz w:val="16"/>
              </w:rPr>
            </w:pPr>
            <w:r>
              <w:rPr>
                <w:b/>
                <w:sz w:val="16"/>
              </w:rPr>
              <w:t xml:space="preserve">Redação </w:t>
            </w:r>
            <w:r>
              <w:rPr>
                <w:sz w:val="16"/>
              </w:rPr>
              <w:t>(Maika)</w:t>
            </w:r>
          </w:p>
          <w:p w14:paraId="63171B82" w14:textId="77777777" w:rsidR="006359E0" w:rsidRDefault="006359E0" w:rsidP="006359E0">
            <w:pPr>
              <w:pStyle w:val="TableParagraph"/>
              <w:spacing w:before="1" w:line="195" w:lineRule="exact"/>
              <w:ind w:left="125" w:right="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 com Meet: </w:t>
            </w:r>
            <w:r w:rsidRPr="008E217F">
              <w:rPr>
                <w:sz w:val="16"/>
                <w:szCs w:val="16"/>
              </w:rPr>
              <w:t>capítulo 1 apostila 4</w:t>
            </w:r>
          </w:p>
          <w:p w14:paraId="22E257BC" w14:textId="43A105B0" w:rsidR="006E0203" w:rsidRPr="00934A4E" w:rsidRDefault="006E0203" w:rsidP="006C4DC6">
            <w:pPr>
              <w:pStyle w:val="TableParagraph"/>
              <w:spacing w:line="175" w:lineRule="exact"/>
              <w:ind w:left="123" w:right="12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2E257BD" w14:textId="77777777" w:rsidR="006B0A9B" w:rsidRPr="004C28DF" w:rsidRDefault="006B0A9B" w:rsidP="006B0A9B">
            <w:pPr>
              <w:pStyle w:val="TableParagraph"/>
              <w:spacing w:line="194" w:lineRule="exact"/>
              <w:ind w:left="120" w:right="120"/>
              <w:rPr>
                <w:sz w:val="16"/>
              </w:rPr>
            </w:pPr>
            <w:r w:rsidRPr="004C28DF">
              <w:rPr>
                <w:b/>
                <w:sz w:val="16"/>
              </w:rPr>
              <w:t xml:space="preserve">Química II </w:t>
            </w:r>
            <w:r w:rsidRPr="004C28DF">
              <w:rPr>
                <w:sz w:val="16"/>
              </w:rPr>
              <w:t>(Bonoto)</w:t>
            </w:r>
          </w:p>
          <w:p w14:paraId="22E257BE" w14:textId="77777777" w:rsidR="003C3ABE" w:rsidRDefault="00C007CC" w:rsidP="00896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Exercícios / atividades agendadas em AVA SAE</w:t>
            </w:r>
          </w:p>
          <w:p w14:paraId="22E257BF" w14:textId="76EA44E3" w:rsidR="00C007CC" w:rsidRPr="00896F96" w:rsidRDefault="00C007CC" w:rsidP="00896E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E257C0" w14:textId="77777777" w:rsidR="004C4988" w:rsidRDefault="001C31A2">
            <w:pPr>
              <w:pStyle w:val="TableParagraph"/>
              <w:ind w:left="238" w:right="233"/>
              <w:rPr>
                <w:sz w:val="16"/>
              </w:rPr>
            </w:pPr>
            <w:r>
              <w:rPr>
                <w:b/>
                <w:sz w:val="16"/>
              </w:rPr>
              <w:t xml:space="preserve">Matemática II </w:t>
            </w:r>
            <w:r>
              <w:rPr>
                <w:sz w:val="16"/>
              </w:rPr>
              <w:t>(Jaime)</w:t>
            </w:r>
          </w:p>
          <w:p w14:paraId="22E257C1" w14:textId="77777777" w:rsidR="00BA1E3E" w:rsidRDefault="00BA4CCC" w:rsidP="006C4DC6">
            <w:pPr>
              <w:pStyle w:val="TableParagraph"/>
              <w:spacing w:line="175" w:lineRule="exact"/>
              <w:ind w:left="-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 com Meet: </w:t>
            </w:r>
            <w:r w:rsidRPr="00BA4CCC">
              <w:rPr>
                <w:sz w:val="16"/>
                <w:szCs w:val="16"/>
              </w:rPr>
              <w:t>Média, moda e mediana</w:t>
            </w:r>
          </w:p>
          <w:p w14:paraId="22E257C2" w14:textId="28E63E41" w:rsidR="00BA4CCC" w:rsidRPr="00A82338" w:rsidRDefault="00BA4CCC" w:rsidP="006C4DC6">
            <w:pPr>
              <w:pStyle w:val="TableParagraph"/>
              <w:spacing w:line="175" w:lineRule="exact"/>
              <w:ind w:left="-105"/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3"/>
          </w:tcPr>
          <w:p w14:paraId="22E257C3" w14:textId="77777777" w:rsidR="004C4988" w:rsidRDefault="001C31A2" w:rsidP="00A6258B">
            <w:pPr>
              <w:pStyle w:val="TableParagraph"/>
              <w:ind w:left="117" w:right="116"/>
              <w:rPr>
                <w:sz w:val="16"/>
              </w:rPr>
            </w:pPr>
            <w:r>
              <w:rPr>
                <w:b/>
                <w:sz w:val="16"/>
              </w:rPr>
              <w:t xml:space="preserve">Química II </w:t>
            </w:r>
            <w:r>
              <w:rPr>
                <w:sz w:val="16"/>
              </w:rPr>
              <w:t>(Bonoto)</w:t>
            </w:r>
          </w:p>
          <w:p w14:paraId="22E257C4" w14:textId="77777777" w:rsidR="00F05794" w:rsidRDefault="00D0621A" w:rsidP="00A6258B">
            <w:pPr>
              <w:pStyle w:val="TableParagraph"/>
              <w:spacing w:before="1" w:line="175" w:lineRule="exact"/>
              <w:ind w:left="117" w:right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com Meet: tira-dúvidas</w:t>
            </w:r>
          </w:p>
          <w:p w14:paraId="22E257C5" w14:textId="1649A2FB" w:rsidR="00FC0431" w:rsidRPr="00924174" w:rsidRDefault="00FC0431" w:rsidP="00A6258B">
            <w:pPr>
              <w:pStyle w:val="TableParagraph"/>
              <w:spacing w:before="1" w:line="175" w:lineRule="exact"/>
              <w:ind w:left="117" w:right="116"/>
              <w:rPr>
                <w:sz w:val="16"/>
                <w:szCs w:val="16"/>
              </w:rPr>
            </w:pPr>
          </w:p>
        </w:tc>
      </w:tr>
      <w:tr w:rsidR="004C4988" w14:paraId="22E257D8" w14:textId="77777777" w:rsidTr="00F7074C">
        <w:trPr>
          <w:trHeight w:val="828"/>
        </w:trPr>
        <w:tc>
          <w:tcPr>
            <w:tcW w:w="1068" w:type="dxa"/>
            <w:gridSpan w:val="2"/>
            <w:shd w:val="clear" w:color="auto" w:fill="92D050"/>
          </w:tcPr>
          <w:p w14:paraId="22E257C7" w14:textId="77777777" w:rsidR="004C4988" w:rsidRDefault="004C4988">
            <w:pPr>
              <w:pStyle w:val="TableParagraph"/>
              <w:jc w:val="left"/>
              <w:rPr>
                <w:rFonts w:ascii="Arial"/>
                <w:sz w:val="18"/>
              </w:rPr>
            </w:pPr>
          </w:p>
          <w:p w14:paraId="22E257C8" w14:textId="77777777" w:rsidR="004C4988" w:rsidRDefault="004C4988">
            <w:pPr>
              <w:pStyle w:val="TableParagraph"/>
              <w:spacing w:before="5"/>
              <w:jc w:val="left"/>
              <w:rPr>
                <w:rFonts w:ascii="Arial"/>
                <w:sz w:val="24"/>
              </w:rPr>
            </w:pPr>
          </w:p>
          <w:p w14:paraId="22E257C9" w14:textId="77777777" w:rsidR="004C4988" w:rsidRDefault="001C31A2">
            <w:pPr>
              <w:pStyle w:val="TableParagraph"/>
              <w:ind w:left="3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10:00</w:t>
            </w:r>
          </w:p>
        </w:tc>
        <w:tc>
          <w:tcPr>
            <w:tcW w:w="3630" w:type="dxa"/>
            <w:shd w:val="clear" w:color="auto" w:fill="auto"/>
          </w:tcPr>
          <w:p w14:paraId="22E257CA" w14:textId="77777777" w:rsidR="004C4988" w:rsidRDefault="001C31A2">
            <w:pPr>
              <w:pStyle w:val="TableParagraph"/>
              <w:ind w:left="136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Física I (Everton)</w:t>
            </w:r>
          </w:p>
          <w:p w14:paraId="22E257CB" w14:textId="77777777" w:rsidR="00EF62E6" w:rsidRDefault="004504A1" w:rsidP="00E90E04">
            <w:pPr>
              <w:pStyle w:val="TableParagraph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 com Meet: </w:t>
            </w:r>
            <w:r w:rsidRPr="004504A1">
              <w:rPr>
                <w:sz w:val="16"/>
                <w:szCs w:val="16"/>
              </w:rPr>
              <w:t>Primeira Lei da Termodinâmica</w:t>
            </w:r>
          </w:p>
          <w:p w14:paraId="22E257CC" w14:textId="6F59CD32" w:rsidR="005E29E5" w:rsidRPr="00C462E0" w:rsidRDefault="005E29E5" w:rsidP="00E90E04">
            <w:pPr>
              <w:pStyle w:val="TableParagraph"/>
              <w:spacing w:line="178" w:lineRule="exact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2E257CD" w14:textId="77777777" w:rsidR="004C4988" w:rsidRDefault="001C31A2">
            <w:pPr>
              <w:pStyle w:val="TableParagraph"/>
              <w:ind w:left="125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Matemática I (Jorge)</w:t>
            </w:r>
          </w:p>
          <w:p w14:paraId="22E257CE" w14:textId="5D036011" w:rsidR="00265B05" w:rsidRDefault="00690289" w:rsidP="006C4DC6">
            <w:pPr>
              <w:pStyle w:val="TableParagraph"/>
              <w:spacing w:line="176" w:lineRule="exact"/>
              <w:ind w:left="125" w:right="12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Live com Meet: </w:t>
            </w:r>
            <w:r w:rsidRPr="00690289">
              <w:rPr>
                <w:sz w:val="16"/>
                <w:szCs w:val="16"/>
                <w:lang w:val="pt-BR"/>
              </w:rPr>
              <w:t>Exercícios de progr</w:t>
            </w:r>
            <w:r w:rsidR="00DE7B4B">
              <w:rPr>
                <w:sz w:val="16"/>
                <w:szCs w:val="16"/>
                <w:lang w:val="pt-BR"/>
              </w:rPr>
              <w:t>e</w:t>
            </w:r>
            <w:r w:rsidRPr="00690289">
              <w:rPr>
                <w:sz w:val="16"/>
                <w:szCs w:val="16"/>
                <w:lang w:val="pt-BR"/>
              </w:rPr>
              <w:t>ssão geométrica, apostila 4, páginas 170 a 173</w:t>
            </w:r>
          </w:p>
          <w:p w14:paraId="22E257CF" w14:textId="13640024" w:rsidR="00690289" w:rsidRPr="00FF3616" w:rsidRDefault="00690289" w:rsidP="006C4DC6">
            <w:pPr>
              <w:pStyle w:val="TableParagraph"/>
              <w:spacing w:line="176" w:lineRule="exact"/>
              <w:ind w:left="125" w:right="120"/>
              <w:rPr>
                <w:sz w:val="16"/>
                <w:szCs w:val="16"/>
                <w:lang w:val="pt-BR"/>
              </w:rPr>
            </w:pPr>
          </w:p>
        </w:tc>
        <w:tc>
          <w:tcPr>
            <w:tcW w:w="3827" w:type="dxa"/>
          </w:tcPr>
          <w:p w14:paraId="22E257D0" w14:textId="77777777" w:rsidR="004C4988" w:rsidRDefault="001C31A2">
            <w:pPr>
              <w:pStyle w:val="TableParagraph"/>
              <w:spacing w:line="194" w:lineRule="exact"/>
              <w:ind w:left="119" w:right="120"/>
              <w:rPr>
                <w:sz w:val="16"/>
              </w:rPr>
            </w:pPr>
            <w:r>
              <w:rPr>
                <w:b/>
                <w:sz w:val="16"/>
              </w:rPr>
              <w:t xml:space="preserve">Sociologia </w:t>
            </w:r>
            <w:r>
              <w:rPr>
                <w:sz w:val="16"/>
              </w:rPr>
              <w:t>(Vinícius)</w:t>
            </w:r>
          </w:p>
          <w:p w14:paraId="1899459E" w14:textId="77777777" w:rsidR="004D2F80" w:rsidRDefault="00DC0212" w:rsidP="00954F64">
            <w:pPr>
              <w:pStyle w:val="TableParagraph"/>
              <w:spacing w:line="176" w:lineRule="exact"/>
              <w:ind w:left="120" w:right="120"/>
              <w:rPr>
                <w:sz w:val="16"/>
                <w:szCs w:val="16"/>
                <w:lang w:val="pt-BR"/>
              </w:rPr>
            </w:pPr>
            <w:r w:rsidRPr="00DC0212">
              <w:rPr>
                <w:sz w:val="16"/>
                <w:szCs w:val="16"/>
                <w:lang w:val="pt-BR"/>
              </w:rPr>
              <w:t>Live com Meet: Módulo 11 - A Ética Protestante e o Espírito do Capitalismo - Livro pág. 97-100</w:t>
            </w:r>
          </w:p>
          <w:p w14:paraId="22E257D1" w14:textId="44868006" w:rsidR="00E119A3" w:rsidRPr="00DC0212" w:rsidRDefault="00E119A3" w:rsidP="00954F64">
            <w:pPr>
              <w:pStyle w:val="TableParagraph"/>
              <w:spacing w:line="176" w:lineRule="exact"/>
              <w:ind w:left="120" w:right="120"/>
              <w:rPr>
                <w:sz w:val="16"/>
                <w:szCs w:val="16"/>
                <w:lang w:val="pt-BR"/>
              </w:rPr>
            </w:pPr>
          </w:p>
        </w:tc>
        <w:tc>
          <w:tcPr>
            <w:tcW w:w="3686" w:type="dxa"/>
          </w:tcPr>
          <w:p w14:paraId="22E257D2" w14:textId="77777777" w:rsidR="004C4988" w:rsidRDefault="001C31A2">
            <w:pPr>
              <w:pStyle w:val="TableParagraph"/>
              <w:ind w:left="238" w:right="235"/>
              <w:rPr>
                <w:sz w:val="16"/>
              </w:rPr>
            </w:pPr>
            <w:r>
              <w:rPr>
                <w:b/>
                <w:sz w:val="16"/>
              </w:rPr>
              <w:t xml:space="preserve">História II </w:t>
            </w:r>
            <w:r>
              <w:rPr>
                <w:sz w:val="16"/>
              </w:rPr>
              <w:t>(Fernando)</w:t>
            </w:r>
          </w:p>
          <w:p w14:paraId="22E257D3" w14:textId="77777777" w:rsidR="00A9476D" w:rsidRDefault="00DF72F2" w:rsidP="006C4DC6">
            <w:pPr>
              <w:pStyle w:val="TableParagraph"/>
              <w:spacing w:line="176" w:lineRule="exact"/>
              <w:ind w:left="37" w:righ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 com Meet: </w:t>
            </w:r>
            <w:r w:rsidRPr="00DF72F2">
              <w:rPr>
                <w:sz w:val="16"/>
                <w:szCs w:val="16"/>
              </w:rPr>
              <w:t>Segundo Reinado : Imigração</w:t>
            </w:r>
          </w:p>
          <w:p w14:paraId="22E257D4" w14:textId="23EF1F4A" w:rsidR="00DF72F2" w:rsidRPr="00F8228A" w:rsidRDefault="00DF72F2" w:rsidP="006C4DC6">
            <w:pPr>
              <w:pStyle w:val="TableParagraph"/>
              <w:spacing w:line="176" w:lineRule="exact"/>
              <w:ind w:left="37" w:right="164"/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3"/>
          </w:tcPr>
          <w:p w14:paraId="22E257D5" w14:textId="77777777" w:rsidR="00A87B31" w:rsidRDefault="001C31A2" w:rsidP="00A6258B">
            <w:pPr>
              <w:pStyle w:val="TableParagraph"/>
              <w:ind w:left="117" w:right="116"/>
              <w:rPr>
                <w:sz w:val="16"/>
              </w:rPr>
            </w:pPr>
            <w:r>
              <w:rPr>
                <w:b/>
                <w:sz w:val="16"/>
              </w:rPr>
              <w:t xml:space="preserve">Química I </w:t>
            </w:r>
            <w:r>
              <w:rPr>
                <w:sz w:val="16"/>
              </w:rPr>
              <w:t>(Anderson)</w:t>
            </w:r>
          </w:p>
          <w:p w14:paraId="22E257D6" w14:textId="77777777" w:rsidR="005D3B1F" w:rsidRDefault="00381062" w:rsidP="00A6258B">
            <w:pPr>
              <w:pStyle w:val="TableParagraph"/>
              <w:spacing w:before="1" w:line="175" w:lineRule="exact"/>
              <w:ind w:left="117" w:right="116"/>
              <w:rPr>
                <w:sz w:val="16"/>
                <w:szCs w:val="16"/>
              </w:rPr>
            </w:pPr>
            <w:r w:rsidRPr="00381062">
              <w:rPr>
                <w:sz w:val="16"/>
                <w:szCs w:val="16"/>
              </w:rPr>
              <w:t>Live com Meet: Isomeria.</w:t>
            </w:r>
          </w:p>
          <w:p w14:paraId="22E257D7" w14:textId="21FE408A" w:rsidR="00381062" w:rsidRPr="00BF38C9" w:rsidRDefault="00381062" w:rsidP="00A6258B">
            <w:pPr>
              <w:pStyle w:val="TableParagraph"/>
              <w:spacing w:before="1" w:line="175" w:lineRule="exact"/>
              <w:ind w:left="117" w:right="116"/>
              <w:rPr>
                <w:sz w:val="16"/>
                <w:szCs w:val="16"/>
              </w:rPr>
            </w:pPr>
          </w:p>
        </w:tc>
      </w:tr>
      <w:tr w:rsidR="004C4988" w14:paraId="22E257EA" w14:textId="77777777" w:rsidTr="002A0511">
        <w:trPr>
          <w:trHeight w:val="585"/>
        </w:trPr>
        <w:tc>
          <w:tcPr>
            <w:tcW w:w="1068" w:type="dxa"/>
            <w:gridSpan w:val="2"/>
            <w:shd w:val="clear" w:color="auto" w:fill="92D050"/>
          </w:tcPr>
          <w:p w14:paraId="22E257D9" w14:textId="77777777" w:rsidR="004C4988" w:rsidRDefault="004C4988">
            <w:pPr>
              <w:pStyle w:val="TableParagraph"/>
              <w:spacing w:before="11"/>
              <w:jc w:val="left"/>
              <w:rPr>
                <w:rFonts w:ascii="Arial"/>
                <w:sz w:val="16"/>
              </w:rPr>
            </w:pPr>
          </w:p>
          <w:p w14:paraId="22E257DA" w14:textId="77777777" w:rsidR="004C4988" w:rsidRDefault="001C31A2">
            <w:pPr>
              <w:pStyle w:val="TableParagraph"/>
              <w:ind w:left="3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10:55</w:t>
            </w:r>
          </w:p>
        </w:tc>
        <w:tc>
          <w:tcPr>
            <w:tcW w:w="3630" w:type="dxa"/>
            <w:shd w:val="clear" w:color="auto" w:fill="auto"/>
          </w:tcPr>
          <w:p w14:paraId="22E257DB" w14:textId="77777777" w:rsidR="004C4988" w:rsidRDefault="001C31A2">
            <w:pPr>
              <w:pStyle w:val="TableParagraph"/>
              <w:spacing w:line="194" w:lineRule="exact"/>
              <w:ind w:left="139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Geografia II (Thiago)</w:t>
            </w:r>
          </w:p>
          <w:p w14:paraId="22E257DC" w14:textId="77777777" w:rsidR="00FA6B40" w:rsidRDefault="00D87A9B" w:rsidP="00C64628">
            <w:pPr>
              <w:pStyle w:val="TableParagraph"/>
              <w:spacing w:before="1" w:line="175" w:lineRule="exact"/>
              <w:ind w:left="134" w:righ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Live com Meet: </w:t>
            </w:r>
            <w:r w:rsidRPr="00D87A9B">
              <w:rPr>
                <w:sz w:val="16"/>
                <w:szCs w:val="16"/>
              </w:rPr>
              <w:t>Correção da prova bimestral e Conflitos pela Terra (apostila 3 - 605)</w:t>
            </w:r>
          </w:p>
          <w:p w14:paraId="22E257DD" w14:textId="6321DABE" w:rsidR="00D87A9B" w:rsidRPr="00485849" w:rsidRDefault="00D87A9B" w:rsidP="00C64628">
            <w:pPr>
              <w:pStyle w:val="TableParagraph"/>
              <w:spacing w:before="1" w:line="175" w:lineRule="exact"/>
              <w:ind w:left="134" w:right="132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2E257DE" w14:textId="77777777" w:rsidR="00485849" w:rsidRDefault="00A67229" w:rsidP="006C4DC6">
            <w:pPr>
              <w:pStyle w:val="TableParagraph"/>
              <w:spacing w:before="1" w:line="175" w:lineRule="exact"/>
              <w:ind w:left="134" w:right="132"/>
              <w:rPr>
                <w:b/>
                <w:bCs/>
                <w:sz w:val="16"/>
                <w:szCs w:val="16"/>
              </w:rPr>
            </w:pPr>
            <w:r w:rsidRPr="00A67229">
              <w:rPr>
                <w:b/>
                <w:bCs/>
                <w:sz w:val="16"/>
                <w:szCs w:val="16"/>
              </w:rPr>
              <w:t>Biologia (Bernardo)</w:t>
            </w:r>
          </w:p>
          <w:p w14:paraId="22E257DF" w14:textId="77777777" w:rsidR="00A67229" w:rsidRPr="00A67229" w:rsidRDefault="00A67229" w:rsidP="006C4DC6">
            <w:pPr>
              <w:pStyle w:val="TableParagraph"/>
              <w:spacing w:before="1" w:line="175" w:lineRule="exact"/>
              <w:ind w:left="134" w:right="132"/>
              <w:rPr>
                <w:sz w:val="16"/>
                <w:szCs w:val="16"/>
              </w:rPr>
            </w:pPr>
            <w:r w:rsidRPr="00A67229">
              <w:rPr>
                <w:sz w:val="16"/>
                <w:szCs w:val="16"/>
              </w:rPr>
              <w:t>Live com Meet: correção da bimestral</w:t>
            </w:r>
          </w:p>
          <w:p w14:paraId="22E257E0" w14:textId="7E661853" w:rsidR="00A67229" w:rsidRPr="00A67229" w:rsidRDefault="00A67229" w:rsidP="006C4DC6">
            <w:pPr>
              <w:pStyle w:val="TableParagraph"/>
              <w:spacing w:before="1" w:line="175" w:lineRule="exact"/>
              <w:ind w:left="134" w:right="13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22E257E1" w14:textId="77777777" w:rsidR="004C4988" w:rsidRDefault="001C31A2">
            <w:pPr>
              <w:pStyle w:val="TableParagraph"/>
              <w:spacing w:line="194" w:lineRule="exact"/>
              <w:ind w:left="120" w:right="120"/>
              <w:rPr>
                <w:sz w:val="16"/>
              </w:rPr>
            </w:pPr>
            <w:r>
              <w:rPr>
                <w:b/>
                <w:sz w:val="16"/>
              </w:rPr>
              <w:t xml:space="preserve">Português </w:t>
            </w:r>
            <w:r>
              <w:rPr>
                <w:sz w:val="16"/>
              </w:rPr>
              <w:t>(Victor)</w:t>
            </w:r>
          </w:p>
          <w:p w14:paraId="22E257E2" w14:textId="77777777" w:rsidR="0080488C" w:rsidRDefault="00F55183" w:rsidP="006C4DC6">
            <w:pPr>
              <w:pStyle w:val="TableParagraph"/>
              <w:spacing w:before="1" w:line="175" w:lineRule="exact"/>
              <w:ind w:left="134" w:righ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com Meet:</w:t>
            </w:r>
            <w:r w:rsidR="00E70AE3">
              <w:rPr>
                <w:sz w:val="16"/>
                <w:szCs w:val="16"/>
              </w:rPr>
              <w:t xml:space="preserve"> Crase</w:t>
            </w:r>
          </w:p>
          <w:p w14:paraId="22E257E3" w14:textId="68B36069" w:rsidR="00E70AE3" w:rsidRPr="00C462E0" w:rsidRDefault="00E70AE3" w:rsidP="006C4DC6">
            <w:pPr>
              <w:pStyle w:val="TableParagraph"/>
              <w:spacing w:before="1" w:line="175" w:lineRule="exact"/>
              <w:ind w:left="134" w:right="132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E257E4" w14:textId="77777777" w:rsidR="001F05D4" w:rsidRDefault="001F05D4" w:rsidP="001F05D4">
            <w:pPr>
              <w:pStyle w:val="TableParagraph"/>
              <w:spacing w:before="1"/>
              <w:ind w:left="237"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Física II (</w:t>
            </w:r>
            <w:r w:rsidR="00513320">
              <w:rPr>
                <w:b/>
                <w:sz w:val="16"/>
              </w:rPr>
              <w:t>Lélio)</w:t>
            </w:r>
          </w:p>
          <w:p w14:paraId="22E257E5" w14:textId="77777777" w:rsidR="008E0655" w:rsidRDefault="005A22DE" w:rsidP="00517657">
            <w:pPr>
              <w:pStyle w:val="TableParagraph"/>
              <w:spacing w:line="177" w:lineRule="exact"/>
              <w:ind w:left="32"/>
              <w:rPr>
                <w:sz w:val="16"/>
                <w:szCs w:val="16"/>
              </w:rPr>
            </w:pPr>
            <w:r w:rsidRPr="005A22DE">
              <w:rPr>
                <w:sz w:val="16"/>
                <w:szCs w:val="16"/>
              </w:rPr>
              <w:t>Correção dos exercícios 1 ao 3, página 281, livro 4</w:t>
            </w:r>
          </w:p>
          <w:p w14:paraId="22E257E6" w14:textId="279029A5" w:rsidR="004E135E" w:rsidRPr="005A22DE" w:rsidRDefault="004E135E" w:rsidP="00517657">
            <w:pPr>
              <w:pStyle w:val="TableParagraph"/>
              <w:spacing w:line="177" w:lineRule="exact"/>
              <w:ind w:left="32"/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3"/>
            <w:shd w:val="clear" w:color="auto" w:fill="auto"/>
          </w:tcPr>
          <w:p w14:paraId="22E257E7" w14:textId="77777777" w:rsidR="00816C23" w:rsidRDefault="001C31A2" w:rsidP="00A6258B">
            <w:pPr>
              <w:pStyle w:val="TableParagraph"/>
              <w:spacing w:line="194" w:lineRule="exact"/>
              <w:ind w:left="117" w:right="116"/>
              <w:rPr>
                <w:sz w:val="16"/>
              </w:rPr>
            </w:pPr>
            <w:r>
              <w:rPr>
                <w:b/>
                <w:sz w:val="16"/>
              </w:rPr>
              <w:t xml:space="preserve">Biologia I </w:t>
            </w:r>
            <w:r>
              <w:rPr>
                <w:sz w:val="16"/>
              </w:rPr>
              <w:t xml:space="preserve">(Bernardo) </w:t>
            </w:r>
          </w:p>
          <w:p w14:paraId="22E257E8" w14:textId="77777777" w:rsidR="00A6258B" w:rsidRDefault="00EE1F33" w:rsidP="00A6258B">
            <w:pPr>
              <w:pStyle w:val="TableParagraph"/>
              <w:spacing w:line="194" w:lineRule="exact"/>
              <w:ind w:left="117" w:right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com Meet: Sistema excretório</w:t>
            </w:r>
          </w:p>
          <w:p w14:paraId="22E257E9" w14:textId="31FEC14E" w:rsidR="00EE1F33" w:rsidRPr="0079227B" w:rsidRDefault="00EE1F33" w:rsidP="00A6258B">
            <w:pPr>
              <w:pStyle w:val="TableParagraph"/>
              <w:spacing w:line="194" w:lineRule="exact"/>
              <w:ind w:left="117" w:right="116"/>
              <w:rPr>
                <w:sz w:val="16"/>
                <w:szCs w:val="16"/>
              </w:rPr>
            </w:pPr>
          </w:p>
        </w:tc>
      </w:tr>
      <w:tr w:rsidR="004C4988" w14:paraId="22E257FC" w14:textId="77777777" w:rsidTr="002A0511">
        <w:trPr>
          <w:trHeight w:val="696"/>
        </w:trPr>
        <w:tc>
          <w:tcPr>
            <w:tcW w:w="1068" w:type="dxa"/>
            <w:gridSpan w:val="2"/>
            <w:shd w:val="clear" w:color="auto" w:fill="92D050"/>
          </w:tcPr>
          <w:p w14:paraId="22E257EB" w14:textId="77777777" w:rsidR="004C4988" w:rsidRDefault="004C4988">
            <w:pPr>
              <w:pStyle w:val="TableParagraph"/>
              <w:spacing w:before="2"/>
              <w:jc w:val="left"/>
              <w:rPr>
                <w:rFonts w:ascii="Arial"/>
                <w:sz w:val="18"/>
              </w:rPr>
            </w:pPr>
          </w:p>
          <w:p w14:paraId="22E257EC" w14:textId="77777777" w:rsidR="004C4988" w:rsidRDefault="001C31A2">
            <w:pPr>
              <w:pStyle w:val="TableParagraph"/>
              <w:ind w:left="3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11:45</w:t>
            </w:r>
          </w:p>
        </w:tc>
        <w:tc>
          <w:tcPr>
            <w:tcW w:w="3630" w:type="dxa"/>
            <w:shd w:val="clear" w:color="auto" w:fill="auto"/>
          </w:tcPr>
          <w:p w14:paraId="22E257ED" w14:textId="77777777" w:rsidR="004C4988" w:rsidRPr="000E7101" w:rsidRDefault="001C31A2">
            <w:pPr>
              <w:pStyle w:val="TableParagraph"/>
              <w:ind w:left="136" w:right="132"/>
              <w:rPr>
                <w:b/>
                <w:sz w:val="16"/>
              </w:rPr>
            </w:pPr>
            <w:r w:rsidRPr="000E7101">
              <w:rPr>
                <w:b/>
                <w:sz w:val="16"/>
              </w:rPr>
              <w:t>Matemática I (Jorge)</w:t>
            </w:r>
          </w:p>
          <w:p w14:paraId="22E257EE" w14:textId="77777777" w:rsidR="00AA1E79" w:rsidRDefault="00CB3515" w:rsidP="00AA1E79">
            <w:pPr>
              <w:pStyle w:val="TableParagraph"/>
              <w:spacing w:line="176" w:lineRule="exact"/>
              <w:ind w:left="137" w:right="132"/>
              <w:rPr>
                <w:sz w:val="16"/>
              </w:rPr>
            </w:pPr>
            <w:r>
              <w:rPr>
                <w:sz w:val="16"/>
              </w:rPr>
              <w:t xml:space="preserve">Live com Meet: </w:t>
            </w:r>
            <w:r w:rsidRPr="00CB3515">
              <w:rPr>
                <w:sz w:val="16"/>
              </w:rPr>
              <w:t>Correção da prova e exercícios de prograssão geométrica, apostila 4, páginas 170 a 173</w:t>
            </w:r>
          </w:p>
          <w:p w14:paraId="22E257EF" w14:textId="24D1944D" w:rsidR="00AA1E79" w:rsidRPr="000E7101" w:rsidRDefault="00AA1E79" w:rsidP="00CB3515">
            <w:pPr>
              <w:pStyle w:val="TableParagraph"/>
              <w:spacing w:line="176" w:lineRule="exact"/>
              <w:ind w:left="137" w:right="132"/>
              <w:rPr>
                <w:sz w:val="16"/>
              </w:rPr>
            </w:pPr>
          </w:p>
        </w:tc>
        <w:tc>
          <w:tcPr>
            <w:tcW w:w="3827" w:type="dxa"/>
          </w:tcPr>
          <w:p w14:paraId="22E257F0" w14:textId="77777777" w:rsidR="00E42962" w:rsidRDefault="00A67229" w:rsidP="00DF1326">
            <w:pPr>
              <w:pStyle w:val="TableParagrap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67229">
              <w:rPr>
                <w:rFonts w:asciiTheme="minorHAnsi" w:hAnsiTheme="minorHAnsi"/>
                <w:b/>
                <w:bCs/>
                <w:sz w:val="16"/>
                <w:szCs w:val="16"/>
              </w:rPr>
              <w:t>Geografia (Leonardo)</w:t>
            </w:r>
          </w:p>
          <w:p w14:paraId="22E257F1" w14:textId="77777777" w:rsidR="00935067" w:rsidRDefault="00935067" w:rsidP="00DF132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  <w:szCs w:val="16"/>
              </w:rPr>
              <w:t>Live com Meet:</w:t>
            </w:r>
            <w:r w:rsidRPr="0032163D">
              <w:rPr>
                <w:rFonts w:asciiTheme="minorHAnsi" w:hAnsiTheme="minorHAnsi" w:cstheme="minorHAnsi"/>
                <w:sz w:val="16"/>
              </w:rPr>
              <w:t xml:space="preserve"> pág 516, apostila 4</w:t>
            </w:r>
          </w:p>
          <w:p w14:paraId="22E257F2" w14:textId="2DC031A6" w:rsidR="0020511F" w:rsidRPr="00A67229" w:rsidRDefault="0020511F" w:rsidP="00DF1326">
            <w:pPr>
              <w:pStyle w:val="TableParagrap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22E257F3" w14:textId="77777777" w:rsidR="004C4988" w:rsidRDefault="001C31A2">
            <w:pPr>
              <w:pStyle w:val="TableParagraph"/>
              <w:ind w:left="120" w:right="120"/>
              <w:rPr>
                <w:sz w:val="16"/>
              </w:rPr>
            </w:pPr>
            <w:r>
              <w:rPr>
                <w:b/>
                <w:sz w:val="16"/>
              </w:rPr>
              <w:t xml:space="preserve">Matemática I </w:t>
            </w:r>
            <w:r>
              <w:rPr>
                <w:sz w:val="16"/>
              </w:rPr>
              <w:t>(Jorge)</w:t>
            </w:r>
          </w:p>
          <w:p w14:paraId="22E257F4" w14:textId="77777777" w:rsidR="00690289" w:rsidRPr="00690289" w:rsidRDefault="00690289" w:rsidP="00690289">
            <w:pPr>
              <w:pStyle w:val="TableParagraph"/>
              <w:spacing w:line="176" w:lineRule="exact"/>
              <w:ind w:left="137" w:right="132"/>
              <w:rPr>
                <w:sz w:val="16"/>
                <w:szCs w:val="16"/>
              </w:rPr>
            </w:pPr>
            <w:r w:rsidRPr="00690289">
              <w:rPr>
                <w:sz w:val="16"/>
                <w:szCs w:val="16"/>
              </w:rPr>
              <w:t>Live com Meet: Exercícios de prograssão geométrica, apostila 4, páginas 170 a 173.</w:t>
            </w:r>
          </w:p>
          <w:p w14:paraId="22E257F5" w14:textId="6C8295A2" w:rsidR="00690289" w:rsidRPr="00690289" w:rsidRDefault="00690289" w:rsidP="00690289">
            <w:pPr>
              <w:pStyle w:val="TableParagraph"/>
              <w:spacing w:line="176" w:lineRule="exact"/>
              <w:ind w:left="137" w:right="132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E257F6" w14:textId="77777777" w:rsidR="004C4988" w:rsidRDefault="001C31A2">
            <w:pPr>
              <w:pStyle w:val="TableParagraph"/>
              <w:ind w:left="238" w:right="233"/>
              <w:rPr>
                <w:sz w:val="16"/>
              </w:rPr>
            </w:pPr>
            <w:r>
              <w:rPr>
                <w:b/>
                <w:sz w:val="16"/>
              </w:rPr>
              <w:t xml:space="preserve">Matemática II </w:t>
            </w:r>
            <w:r>
              <w:rPr>
                <w:sz w:val="16"/>
              </w:rPr>
              <w:t>(Jaime)</w:t>
            </w:r>
          </w:p>
          <w:p w14:paraId="22E257F7" w14:textId="77777777" w:rsidR="00C10257" w:rsidRPr="004850B0" w:rsidRDefault="00C10257">
            <w:pPr>
              <w:pStyle w:val="TableParagraph"/>
              <w:ind w:left="238" w:right="233"/>
              <w:rPr>
                <w:bCs/>
                <w:sz w:val="16"/>
              </w:rPr>
            </w:pPr>
            <w:r w:rsidRPr="004850B0">
              <w:rPr>
                <w:bCs/>
                <w:sz w:val="16"/>
              </w:rPr>
              <w:t xml:space="preserve">Plantão tira-dúvidas </w:t>
            </w:r>
            <w:r w:rsidR="004850B0" w:rsidRPr="004850B0">
              <w:rPr>
                <w:bCs/>
                <w:sz w:val="16"/>
              </w:rPr>
              <w:t xml:space="preserve">WhatsApp </w:t>
            </w:r>
          </w:p>
          <w:p w14:paraId="22E257F8" w14:textId="77777777" w:rsidR="00F731A7" w:rsidRPr="00F63F91" w:rsidRDefault="00F731A7" w:rsidP="00E918ED">
            <w:pPr>
              <w:pStyle w:val="TableParagraph"/>
              <w:spacing w:before="2"/>
              <w:ind w:left="-105" w:right="-3"/>
              <w:rPr>
                <w:color w:val="323FB8"/>
                <w:sz w:val="16"/>
              </w:rPr>
            </w:pPr>
          </w:p>
        </w:tc>
        <w:tc>
          <w:tcPr>
            <w:tcW w:w="3798" w:type="dxa"/>
            <w:gridSpan w:val="3"/>
            <w:shd w:val="clear" w:color="auto" w:fill="auto"/>
          </w:tcPr>
          <w:p w14:paraId="22E257F9" w14:textId="77777777" w:rsidR="009E6C68" w:rsidRDefault="001C31A2" w:rsidP="00A6258B">
            <w:pPr>
              <w:pStyle w:val="TableParagraph"/>
              <w:spacing w:before="1" w:line="194" w:lineRule="exact"/>
              <w:ind w:left="117" w:right="116"/>
              <w:rPr>
                <w:sz w:val="16"/>
              </w:rPr>
            </w:pPr>
            <w:r>
              <w:rPr>
                <w:b/>
                <w:sz w:val="16"/>
              </w:rPr>
              <w:t xml:space="preserve">Biologia I (Bernardo) </w:t>
            </w:r>
          </w:p>
          <w:p w14:paraId="22E257FA" w14:textId="77777777" w:rsidR="00A6258B" w:rsidRDefault="00EE1F33" w:rsidP="00A6258B">
            <w:pPr>
              <w:pStyle w:val="TableParagraph"/>
              <w:spacing w:before="1" w:line="194" w:lineRule="exact"/>
              <w:ind w:left="117" w:right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com Meet: Sistema excretório</w:t>
            </w:r>
          </w:p>
          <w:p w14:paraId="22E257FB" w14:textId="154A98A4" w:rsidR="00A14325" w:rsidRPr="00901740" w:rsidRDefault="00A14325" w:rsidP="00A6258B">
            <w:pPr>
              <w:pStyle w:val="TableParagraph"/>
              <w:spacing w:before="1" w:line="194" w:lineRule="exact"/>
              <w:ind w:left="117" w:right="116"/>
              <w:rPr>
                <w:sz w:val="16"/>
                <w:szCs w:val="16"/>
              </w:rPr>
            </w:pPr>
          </w:p>
        </w:tc>
      </w:tr>
      <w:tr w:rsidR="00FB7FEA" w14:paraId="22E25804" w14:textId="77777777" w:rsidTr="003243B1">
        <w:trPr>
          <w:trHeight w:val="402"/>
        </w:trPr>
        <w:tc>
          <w:tcPr>
            <w:tcW w:w="1068" w:type="dxa"/>
            <w:gridSpan w:val="2"/>
            <w:shd w:val="clear" w:color="auto" w:fill="92D050"/>
          </w:tcPr>
          <w:p w14:paraId="22E257FD" w14:textId="77777777" w:rsidR="00FB7FEA" w:rsidRDefault="00FB7FEA" w:rsidP="00FB7FEA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22E257FE" w14:textId="77777777" w:rsidR="00FB7FEA" w:rsidRDefault="00FB7FEA" w:rsidP="00FB7FEA">
            <w:pPr>
              <w:pStyle w:val="TableParagraph"/>
              <w:spacing w:before="2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6"/>
              </w:rPr>
              <w:t>13:00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22E257FF" w14:textId="77777777" w:rsidR="00FB7FEA" w:rsidRPr="000E7101" w:rsidRDefault="00FB7FEA" w:rsidP="001A2FB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2E25800" w14:textId="77777777" w:rsidR="00FB7FEA" w:rsidRDefault="00FB7FEA" w:rsidP="00FB7FEA">
            <w:pPr>
              <w:pStyle w:val="TableParagraph"/>
              <w:spacing w:line="195" w:lineRule="exact"/>
              <w:ind w:left="1095"/>
              <w:jc w:val="left"/>
              <w:rPr>
                <w:b/>
                <w:sz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2E25801" w14:textId="77777777" w:rsidR="00FB7FEA" w:rsidRDefault="00FB7FEA" w:rsidP="00FB7FEA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22E25802" w14:textId="77777777" w:rsidR="00FB7FEA" w:rsidRDefault="00FB7FEA" w:rsidP="00FB7FEA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798" w:type="dxa"/>
            <w:gridSpan w:val="3"/>
            <w:shd w:val="clear" w:color="auto" w:fill="D9D9D9" w:themeFill="background1" w:themeFillShade="D9"/>
          </w:tcPr>
          <w:p w14:paraId="22E25803" w14:textId="77777777" w:rsidR="00FB7FEA" w:rsidRDefault="00FB7FEA" w:rsidP="00FB7FEA">
            <w:pPr>
              <w:pStyle w:val="TableParagraph"/>
              <w:rPr>
                <w:b/>
                <w:sz w:val="16"/>
              </w:rPr>
            </w:pPr>
          </w:p>
        </w:tc>
      </w:tr>
      <w:tr w:rsidR="00A62A67" w14:paraId="22E2580E" w14:textId="77777777" w:rsidTr="00A62A67">
        <w:trPr>
          <w:trHeight w:val="837"/>
        </w:trPr>
        <w:tc>
          <w:tcPr>
            <w:tcW w:w="1068" w:type="dxa"/>
            <w:gridSpan w:val="2"/>
            <w:shd w:val="clear" w:color="auto" w:fill="92D050"/>
          </w:tcPr>
          <w:p w14:paraId="22E25805" w14:textId="77777777" w:rsidR="00A62A67" w:rsidRDefault="00A62A67" w:rsidP="00A62A67">
            <w:pPr>
              <w:pStyle w:val="TableParagraph"/>
              <w:jc w:val="left"/>
              <w:rPr>
                <w:rFonts w:ascii="Arial"/>
                <w:sz w:val="18"/>
              </w:rPr>
            </w:pPr>
          </w:p>
          <w:p w14:paraId="22E25806" w14:textId="77777777" w:rsidR="00A62A67" w:rsidRDefault="00A62A67" w:rsidP="00A62A67">
            <w:pPr>
              <w:pStyle w:val="TableParagraph"/>
              <w:spacing w:before="5"/>
              <w:jc w:val="left"/>
              <w:rPr>
                <w:rFonts w:ascii="Arial"/>
                <w:sz w:val="16"/>
              </w:rPr>
            </w:pPr>
          </w:p>
          <w:p w14:paraId="22E25807" w14:textId="77777777" w:rsidR="00A62A67" w:rsidRDefault="00A62A67" w:rsidP="00A62A67">
            <w:pPr>
              <w:pStyle w:val="TableParagraph"/>
              <w:spacing w:before="1" w:line="168" w:lineRule="exact"/>
              <w:ind w:left="33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14:00</w:t>
            </w:r>
          </w:p>
        </w:tc>
        <w:tc>
          <w:tcPr>
            <w:tcW w:w="3630" w:type="dxa"/>
            <w:shd w:val="clear" w:color="auto" w:fill="FFFFFF" w:themeFill="background1"/>
          </w:tcPr>
          <w:p w14:paraId="22E25808" w14:textId="77777777" w:rsidR="00A62A67" w:rsidRPr="00F608B3" w:rsidRDefault="00A62A67" w:rsidP="006438E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2E25809" w14:textId="77777777" w:rsidR="00F009D8" w:rsidRDefault="00F009D8" w:rsidP="00F009D8">
            <w:pPr>
              <w:pStyle w:val="TableParagraph"/>
              <w:ind w:right="-3" w:hang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Educação Física (Rafael e Wallace)</w:t>
            </w:r>
          </w:p>
          <w:p w14:paraId="22E2580A" w14:textId="413D6CC5" w:rsidR="00A62A67" w:rsidRPr="006A7136" w:rsidRDefault="00F009D8" w:rsidP="00F009D8">
            <w:pPr>
              <w:pStyle w:val="TableParagraph"/>
              <w:ind w:right="-6"/>
              <w:rPr>
                <w:rFonts w:ascii="Calibri" w:hAnsi="Calibri" w:cs="Calibri"/>
                <w:b/>
                <w:bCs/>
                <w:i/>
                <w:iCs/>
                <w:sz w:val="16"/>
              </w:rPr>
            </w:pPr>
            <w:r>
              <w:rPr>
                <w:bCs/>
                <w:sz w:val="16"/>
                <w:szCs w:val="16"/>
              </w:rPr>
              <w:t xml:space="preserve">Aula YouTUbe Equipe - </w:t>
            </w:r>
            <w:r w:rsidRPr="00D47FEC">
              <w:rPr>
                <w:rFonts w:ascii="Calibri" w:hAnsi="Calibri"/>
                <w:bCs/>
                <w:sz w:val="16"/>
              </w:rPr>
              <w:t xml:space="preserve">Lutas e condicionamento: </w:t>
            </w:r>
          </w:p>
        </w:tc>
        <w:tc>
          <w:tcPr>
            <w:tcW w:w="3827" w:type="dxa"/>
            <w:shd w:val="clear" w:color="auto" w:fill="auto"/>
          </w:tcPr>
          <w:p w14:paraId="22E2580B" w14:textId="77777777" w:rsidR="00A62A67" w:rsidRPr="00F70239" w:rsidRDefault="00A62A67" w:rsidP="008F49F5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</w:tcPr>
          <w:p w14:paraId="22E2580C" w14:textId="77777777" w:rsidR="00A62A67" w:rsidRPr="004E58E8" w:rsidRDefault="00A62A67" w:rsidP="00A62A67">
            <w:pPr>
              <w:pStyle w:val="TableParagraph"/>
              <w:spacing w:line="194" w:lineRule="exact"/>
              <w:ind w:left="238" w:right="235"/>
              <w:rPr>
                <w:rFonts w:asciiTheme="minorHAnsi" w:hAnsiTheme="minorHAnsi"/>
                <w:sz w:val="16"/>
              </w:rPr>
            </w:pPr>
          </w:p>
        </w:tc>
        <w:tc>
          <w:tcPr>
            <w:tcW w:w="3798" w:type="dxa"/>
            <w:gridSpan w:val="3"/>
          </w:tcPr>
          <w:p w14:paraId="22E2580D" w14:textId="77777777" w:rsidR="00A62A67" w:rsidRPr="00816C23" w:rsidRDefault="00A62A67" w:rsidP="00A62A67">
            <w:pPr>
              <w:pStyle w:val="TableParagraph"/>
              <w:spacing w:before="1" w:line="175" w:lineRule="exact"/>
              <w:ind w:left="117" w:right="118"/>
              <w:rPr>
                <w:sz w:val="20"/>
                <w:szCs w:val="20"/>
              </w:rPr>
            </w:pPr>
          </w:p>
        </w:tc>
      </w:tr>
      <w:tr w:rsidR="00A62A67" w14:paraId="22E25818" w14:textId="77777777" w:rsidTr="0069205A">
        <w:trPr>
          <w:trHeight w:val="585"/>
        </w:trPr>
        <w:tc>
          <w:tcPr>
            <w:tcW w:w="1068" w:type="dxa"/>
            <w:gridSpan w:val="2"/>
            <w:shd w:val="clear" w:color="auto" w:fill="92D050"/>
          </w:tcPr>
          <w:p w14:paraId="22E2580F" w14:textId="77777777" w:rsidR="00A62A67" w:rsidRDefault="00A62A67" w:rsidP="00A62A6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E25810" w14:textId="77777777" w:rsidR="00A62A67" w:rsidRDefault="00A62A67" w:rsidP="00A62A67">
            <w:pPr>
              <w:pStyle w:val="TableParagraph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6"/>
              </w:rPr>
              <w:t>15:00</w:t>
            </w:r>
          </w:p>
        </w:tc>
        <w:tc>
          <w:tcPr>
            <w:tcW w:w="3630" w:type="dxa"/>
            <w:shd w:val="clear" w:color="auto" w:fill="FFFFFF" w:themeFill="background1"/>
          </w:tcPr>
          <w:p w14:paraId="22E25811" w14:textId="77777777" w:rsidR="00A62A67" w:rsidRPr="00F608B3" w:rsidRDefault="00A62A67" w:rsidP="00A62A6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2E25812" w14:textId="77777777" w:rsidR="00A62A67" w:rsidRPr="000E7101" w:rsidRDefault="00A62A67" w:rsidP="00A62A67">
            <w:pPr>
              <w:pStyle w:val="TableParagraph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2E25813" w14:textId="77777777" w:rsidR="00A62A67" w:rsidRPr="00F70239" w:rsidRDefault="00A62A67" w:rsidP="00A62A6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</w:tcPr>
          <w:p w14:paraId="22E25814" w14:textId="77777777" w:rsidR="00A62A67" w:rsidRPr="004E58E8" w:rsidRDefault="00A62A67" w:rsidP="00A62A67">
            <w:pPr>
              <w:pStyle w:val="TableParagraph"/>
              <w:spacing w:line="194" w:lineRule="exact"/>
              <w:ind w:left="238" w:right="235"/>
              <w:rPr>
                <w:rFonts w:asciiTheme="minorHAnsi" w:hAnsiTheme="minorHAnsi"/>
                <w:sz w:val="16"/>
              </w:rPr>
            </w:pPr>
          </w:p>
        </w:tc>
        <w:tc>
          <w:tcPr>
            <w:tcW w:w="3798" w:type="dxa"/>
            <w:gridSpan w:val="3"/>
          </w:tcPr>
          <w:p w14:paraId="22E25815" w14:textId="77777777" w:rsidR="00A62A67" w:rsidRPr="00830E3B" w:rsidRDefault="00A62A67" w:rsidP="00A62A67">
            <w:pPr>
              <w:pStyle w:val="TableParagraph"/>
              <w:spacing w:line="194" w:lineRule="exact"/>
              <w:ind w:left="117" w:right="117"/>
              <w:rPr>
                <w:b/>
                <w:sz w:val="16"/>
              </w:rPr>
            </w:pPr>
            <w:r w:rsidRPr="00830E3B">
              <w:rPr>
                <w:b/>
                <w:sz w:val="16"/>
              </w:rPr>
              <w:t xml:space="preserve">Filosofia (Alessandro) </w:t>
            </w:r>
          </w:p>
          <w:p w14:paraId="22E25816" w14:textId="77777777" w:rsidR="00A62A67" w:rsidRDefault="00A62A67" w:rsidP="00A62A67">
            <w:pPr>
              <w:pStyle w:val="TableParagraph"/>
              <w:spacing w:before="1" w:line="175" w:lineRule="exact"/>
              <w:ind w:left="117" w:right="118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Live com Meet: </w:t>
            </w:r>
            <w:r w:rsidRPr="005940C2">
              <w:rPr>
                <w:bCs/>
                <w:sz w:val="16"/>
              </w:rPr>
              <w:t>ESCOLA DE FRANKFURT</w:t>
            </w:r>
          </w:p>
          <w:p w14:paraId="22E25817" w14:textId="69CE941B" w:rsidR="00A62A67" w:rsidRPr="00830E3B" w:rsidRDefault="00A62A67" w:rsidP="00A62A67">
            <w:pPr>
              <w:pStyle w:val="TableParagraph"/>
              <w:spacing w:before="1" w:line="175" w:lineRule="exact"/>
              <w:ind w:left="117" w:right="118"/>
              <w:rPr>
                <w:bCs/>
                <w:sz w:val="16"/>
              </w:rPr>
            </w:pPr>
          </w:p>
        </w:tc>
      </w:tr>
      <w:tr w:rsidR="00A62A67" w14:paraId="22E25820" w14:textId="77777777" w:rsidTr="0069205A">
        <w:trPr>
          <w:trHeight w:val="585"/>
        </w:trPr>
        <w:tc>
          <w:tcPr>
            <w:tcW w:w="1068" w:type="dxa"/>
            <w:gridSpan w:val="2"/>
            <w:shd w:val="clear" w:color="auto" w:fill="92D050"/>
          </w:tcPr>
          <w:p w14:paraId="22E25819" w14:textId="77777777" w:rsidR="00A62A67" w:rsidRDefault="00A62A67" w:rsidP="00A62A6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E2581A" w14:textId="77777777" w:rsidR="00A62A67" w:rsidRDefault="00A62A67" w:rsidP="00A62A67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17:30</w:t>
            </w:r>
          </w:p>
        </w:tc>
        <w:tc>
          <w:tcPr>
            <w:tcW w:w="3630" w:type="dxa"/>
            <w:shd w:val="clear" w:color="auto" w:fill="FFFFFF" w:themeFill="background1"/>
          </w:tcPr>
          <w:p w14:paraId="22E2581B" w14:textId="77777777" w:rsidR="00A62A67" w:rsidRDefault="00A62A67" w:rsidP="00A62A67">
            <w:pPr>
              <w:pStyle w:val="TableParagrap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14:paraId="22E2581C" w14:textId="77777777" w:rsidR="00A62A67" w:rsidRPr="00035B51" w:rsidRDefault="00A62A67" w:rsidP="00A62A6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2E2581D" w14:textId="77777777" w:rsidR="00A62A67" w:rsidRPr="00F70239" w:rsidRDefault="00A62A67" w:rsidP="00A62A6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</w:tcPr>
          <w:p w14:paraId="22E2581E" w14:textId="77777777" w:rsidR="00A62A67" w:rsidRPr="004E58E8" w:rsidRDefault="00A62A67" w:rsidP="00A62A67">
            <w:pPr>
              <w:pStyle w:val="TableParagraph"/>
              <w:spacing w:line="194" w:lineRule="exact"/>
              <w:ind w:left="238" w:right="235"/>
              <w:rPr>
                <w:rFonts w:asciiTheme="minorHAnsi" w:hAnsiTheme="minorHAnsi"/>
                <w:sz w:val="16"/>
              </w:rPr>
            </w:pPr>
          </w:p>
        </w:tc>
        <w:tc>
          <w:tcPr>
            <w:tcW w:w="3798" w:type="dxa"/>
            <w:gridSpan w:val="3"/>
          </w:tcPr>
          <w:p w14:paraId="22E2581F" w14:textId="77777777" w:rsidR="00A62A67" w:rsidRDefault="00A62A67" w:rsidP="00A62A67">
            <w:pPr>
              <w:pStyle w:val="TableParagraph"/>
              <w:spacing w:line="194" w:lineRule="exact"/>
              <w:ind w:left="117" w:right="117"/>
              <w:rPr>
                <w:b/>
                <w:sz w:val="16"/>
              </w:rPr>
            </w:pPr>
          </w:p>
        </w:tc>
      </w:tr>
    </w:tbl>
    <w:p w14:paraId="22E25821" w14:textId="77777777" w:rsidR="00962EAD" w:rsidRPr="00B33EF6" w:rsidRDefault="00962EAD" w:rsidP="00962EAD">
      <w:pPr>
        <w:pStyle w:val="Corpodetexto"/>
        <w:spacing w:before="2" w:line="261" w:lineRule="auto"/>
        <w:ind w:left="284" w:right="819"/>
        <w:jc w:val="both"/>
      </w:pPr>
      <w:r w:rsidRPr="00B33EF6">
        <w:t>Prezados estudantes, iniciamos mais uma semana de uma rotina de estudos. O cronograma é uma importante ferramenta para o prosseguimento dos estudos. Fiquem atentos às designações: 1. “YouTube EQUIPE”: a v</w:t>
      </w:r>
      <w:r>
        <w:t>i</w:t>
      </w:r>
      <w:r w:rsidRPr="00B33EF6">
        <w:t>deoaula foi gravada pelo nosso professor e disponibilizada no canal do YouTube da escola; 2. “YouTube SAE”: a v</w:t>
      </w:r>
      <w:r>
        <w:t>i</w:t>
      </w:r>
      <w:r w:rsidRPr="00B33EF6">
        <w:t>deoaula é gravada pelo nosso parceiro SAE DIGITAL e está disponível no YouTube do Sistema; 3. “Live com Google Meet”: a aula/plantão será ao vivo com nosso professor (atentar­se ao horário), mas será gravada para</w:t>
      </w:r>
      <w:r>
        <w:t xml:space="preserve"> sua</w:t>
      </w:r>
      <w:r w:rsidRPr="00B33EF6">
        <w:t xml:space="preserve"> introdução no canal da escola afim de poder ser consultada posteriormente; 4. Material disponível em SITE EQUIPE: exercícios, aulas em ppt, documentos, atividades, avaliações</w:t>
      </w:r>
      <w:r>
        <w:t>,</w:t>
      </w:r>
      <w:r w:rsidRPr="00B33EF6">
        <w:t xml:space="preserve"> bem como esse cronograma, estão disponíveis em: Aluno&gt; Ensino Médio&gt; Material de apoio. Estamos cientes de que qualquer ação que façamos, nunca substituiremos a presença do educador junto ao educando, mas estamos à disposição, informando periodicamente os estudantes pelos grupos criados no WhatsApp</w:t>
      </w:r>
      <w:r>
        <w:t>,</w:t>
      </w:r>
      <w:r w:rsidRPr="00B33EF6">
        <w:t xml:space="preserve"> e disponíveis no telefone da coordenação. </w:t>
      </w:r>
    </w:p>
    <w:p w14:paraId="22E25822" w14:textId="77777777" w:rsidR="00593213" w:rsidRDefault="00593213" w:rsidP="0090435A">
      <w:pPr>
        <w:pStyle w:val="Corpodetexto"/>
        <w:spacing w:line="259" w:lineRule="auto"/>
        <w:ind w:left="247" w:right="21"/>
        <w:jc w:val="both"/>
        <w:rPr>
          <w:rFonts w:asciiTheme="minorHAnsi" w:hAnsiTheme="minorHAnsi"/>
          <w:sz w:val="20"/>
          <w:szCs w:val="20"/>
        </w:rPr>
      </w:pPr>
    </w:p>
    <w:p w14:paraId="22E25823" w14:textId="77777777" w:rsidR="00D816DB" w:rsidRPr="00E503D0" w:rsidRDefault="00D816DB" w:rsidP="0090435A">
      <w:pPr>
        <w:pStyle w:val="Corpodetexto"/>
        <w:spacing w:line="259" w:lineRule="auto"/>
        <w:ind w:left="247" w:right="21"/>
        <w:jc w:val="both"/>
        <w:rPr>
          <w:rFonts w:asciiTheme="minorHAnsi" w:hAnsiTheme="minorHAnsi"/>
          <w:sz w:val="20"/>
          <w:szCs w:val="20"/>
        </w:rPr>
      </w:pPr>
    </w:p>
    <w:sectPr w:rsidR="00D816DB" w:rsidRPr="00E503D0" w:rsidSect="00381AE5">
      <w:type w:val="continuous"/>
      <w:pgSz w:w="24480" w:h="15840" w:orient="landscape"/>
      <w:pgMar w:top="760" w:right="3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88"/>
    <w:rsid w:val="00005CBF"/>
    <w:rsid w:val="000079E6"/>
    <w:rsid w:val="00015D15"/>
    <w:rsid w:val="000176DD"/>
    <w:rsid w:val="00022331"/>
    <w:rsid w:val="00023C0F"/>
    <w:rsid w:val="000240AD"/>
    <w:rsid w:val="000258B2"/>
    <w:rsid w:val="00026456"/>
    <w:rsid w:val="00033B7C"/>
    <w:rsid w:val="00035676"/>
    <w:rsid w:val="00035FB8"/>
    <w:rsid w:val="000366C4"/>
    <w:rsid w:val="00041356"/>
    <w:rsid w:val="00041A0B"/>
    <w:rsid w:val="00047133"/>
    <w:rsid w:val="00054C33"/>
    <w:rsid w:val="00060269"/>
    <w:rsid w:val="00062C92"/>
    <w:rsid w:val="000763A9"/>
    <w:rsid w:val="00096F7F"/>
    <w:rsid w:val="0009711D"/>
    <w:rsid w:val="00097EF9"/>
    <w:rsid w:val="000A0422"/>
    <w:rsid w:val="000A214A"/>
    <w:rsid w:val="000A3BAC"/>
    <w:rsid w:val="000A3DCD"/>
    <w:rsid w:val="000A76F3"/>
    <w:rsid w:val="000B1FDF"/>
    <w:rsid w:val="000B57D3"/>
    <w:rsid w:val="000B7133"/>
    <w:rsid w:val="000C2E5A"/>
    <w:rsid w:val="000D040D"/>
    <w:rsid w:val="000D1349"/>
    <w:rsid w:val="000D44FB"/>
    <w:rsid w:val="000E113F"/>
    <w:rsid w:val="000E4CD3"/>
    <w:rsid w:val="000E7101"/>
    <w:rsid w:val="000F75AF"/>
    <w:rsid w:val="00102ED7"/>
    <w:rsid w:val="001058EF"/>
    <w:rsid w:val="0011203D"/>
    <w:rsid w:val="00114BA0"/>
    <w:rsid w:val="0012409D"/>
    <w:rsid w:val="00127585"/>
    <w:rsid w:val="001312E2"/>
    <w:rsid w:val="00132EE3"/>
    <w:rsid w:val="00133E49"/>
    <w:rsid w:val="00135D26"/>
    <w:rsid w:val="00136B0D"/>
    <w:rsid w:val="001373CC"/>
    <w:rsid w:val="001427E9"/>
    <w:rsid w:val="00143E16"/>
    <w:rsid w:val="00144082"/>
    <w:rsid w:val="0015546B"/>
    <w:rsid w:val="00165F90"/>
    <w:rsid w:val="00171046"/>
    <w:rsid w:val="00172A15"/>
    <w:rsid w:val="0017474F"/>
    <w:rsid w:val="001762BD"/>
    <w:rsid w:val="001901F3"/>
    <w:rsid w:val="00193066"/>
    <w:rsid w:val="00196144"/>
    <w:rsid w:val="001969C2"/>
    <w:rsid w:val="001A0219"/>
    <w:rsid w:val="001A1162"/>
    <w:rsid w:val="001A2FB4"/>
    <w:rsid w:val="001A509C"/>
    <w:rsid w:val="001A6BBD"/>
    <w:rsid w:val="001B0BC1"/>
    <w:rsid w:val="001B290C"/>
    <w:rsid w:val="001B4166"/>
    <w:rsid w:val="001B44BF"/>
    <w:rsid w:val="001B7165"/>
    <w:rsid w:val="001C2418"/>
    <w:rsid w:val="001C31A2"/>
    <w:rsid w:val="001C4B41"/>
    <w:rsid w:val="001C5374"/>
    <w:rsid w:val="001C6061"/>
    <w:rsid w:val="001C6599"/>
    <w:rsid w:val="001D2B63"/>
    <w:rsid w:val="001D5477"/>
    <w:rsid w:val="001D5F80"/>
    <w:rsid w:val="001F05D4"/>
    <w:rsid w:val="001F7921"/>
    <w:rsid w:val="00203C66"/>
    <w:rsid w:val="0020511F"/>
    <w:rsid w:val="002119C3"/>
    <w:rsid w:val="0021201A"/>
    <w:rsid w:val="00221B8F"/>
    <w:rsid w:val="00232A93"/>
    <w:rsid w:val="002372AF"/>
    <w:rsid w:val="002375FD"/>
    <w:rsid w:val="0024001B"/>
    <w:rsid w:val="00240B3C"/>
    <w:rsid w:val="0024313B"/>
    <w:rsid w:val="00243CA2"/>
    <w:rsid w:val="00256FB2"/>
    <w:rsid w:val="0026250B"/>
    <w:rsid w:val="002627AC"/>
    <w:rsid w:val="00262F82"/>
    <w:rsid w:val="0026415E"/>
    <w:rsid w:val="00265778"/>
    <w:rsid w:val="00265B05"/>
    <w:rsid w:val="002772CE"/>
    <w:rsid w:val="00277937"/>
    <w:rsid w:val="002813C0"/>
    <w:rsid w:val="002823CC"/>
    <w:rsid w:val="002848BA"/>
    <w:rsid w:val="00286431"/>
    <w:rsid w:val="00292BDA"/>
    <w:rsid w:val="002948C9"/>
    <w:rsid w:val="00297BC6"/>
    <w:rsid w:val="002A0511"/>
    <w:rsid w:val="002A26C0"/>
    <w:rsid w:val="002A3BEA"/>
    <w:rsid w:val="002B257E"/>
    <w:rsid w:val="002B2946"/>
    <w:rsid w:val="002B32F0"/>
    <w:rsid w:val="002B3322"/>
    <w:rsid w:val="002B6D4F"/>
    <w:rsid w:val="002C1879"/>
    <w:rsid w:val="002C5AE5"/>
    <w:rsid w:val="002D154D"/>
    <w:rsid w:val="002D2FE2"/>
    <w:rsid w:val="002D3C6B"/>
    <w:rsid w:val="002D3C78"/>
    <w:rsid w:val="002D57D4"/>
    <w:rsid w:val="002E0EEF"/>
    <w:rsid w:val="002E112D"/>
    <w:rsid w:val="002E20C8"/>
    <w:rsid w:val="002E3BE0"/>
    <w:rsid w:val="002F396B"/>
    <w:rsid w:val="002F65B8"/>
    <w:rsid w:val="003046BD"/>
    <w:rsid w:val="00307831"/>
    <w:rsid w:val="00311325"/>
    <w:rsid w:val="003135FD"/>
    <w:rsid w:val="0032163D"/>
    <w:rsid w:val="0032264D"/>
    <w:rsid w:val="003243B1"/>
    <w:rsid w:val="00325404"/>
    <w:rsid w:val="00326AE3"/>
    <w:rsid w:val="0032720B"/>
    <w:rsid w:val="0033151D"/>
    <w:rsid w:val="00332CA9"/>
    <w:rsid w:val="00334C2D"/>
    <w:rsid w:val="003364C9"/>
    <w:rsid w:val="0034582B"/>
    <w:rsid w:val="00346ED1"/>
    <w:rsid w:val="003473C9"/>
    <w:rsid w:val="00352703"/>
    <w:rsid w:val="00353005"/>
    <w:rsid w:val="003626A8"/>
    <w:rsid w:val="00363A82"/>
    <w:rsid w:val="00374C0F"/>
    <w:rsid w:val="00374CDB"/>
    <w:rsid w:val="003774F5"/>
    <w:rsid w:val="00381062"/>
    <w:rsid w:val="00381AE5"/>
    <w:rsid w:val="0038325B"/>
    <w:rsid w:val="00387C88"/>
    <w:rsid w:val="00390B96"/>
    <w:rsid w:val="00395923"/>
    <w:rsid w:val="003A1512"/>
    <w:rsid w:val="003A658B"/>
    <w:rsid w:val="003A6FF2"/>
    <w:rsid w:val="003B4F93"/>
    <w:rsid w:val="003C2CAD"/>
    <w:rsid w:val="003C3ABE"/>
    <w:rsid w:val="003C3CDB"/>
    <w:rsid w:val="003C44B9"/>
    <w:rsid w:val="003D3EBD"/>
    <w:rsid w:val="003E0D12"/>
    <w:rsid w:val="003E7A55"/>
    <w:rsid w:val="003E7A83"/>
    <w:rsid w:val="003F1B01"/>
    <w:rsid w:val="003F37D3"/>
    <w:rsid w:val="00412C2C"/>
    <w:rsid w:val="004132A8"/>
    <w:rsid w:val="004158D6"/>
    <w:rsid w:val="00415E36"/>
    <w:rsid w:val="00420C84"/>
    <w:rsid w:val="004235B1"/>
    <w:rsid w:val="00427E02"/>
    <w:rsid w:val="00431367"/>
    <w:rsid w:val="004340AC"/>
    <w:rsid w:val="00435600"/>
    <w:rsid w:val="00435F6C"/>
    <w:rsid w:val="0044297E"/>
    <w:rsid w:val="00444961"/>
    <w:rsid w:val="004504A1"/>
    <w:rsid w:val="00451DBE"/>
    <w:rsid w:val="004533E4"/>
    <w:rsid w:val="00454695"/>
    <w:rsid w:val="00454906"/>
    <w:rsid w:val="004561BC"/>
    <w:rsid w:val="00457A77"/>
    <w:rsid w:val="00460EB7"/>
    <w:rsid w:val="00476D51"/>
    <w:rsid w:val="00481E31"/>
    <w:rsid w:val="00483FD6"/>
    <w:rsid w:val="00484316"/>
    <w:rsid w:val="004850B0"/>
    <w:rsid w:val="00485849"/>
    <w:rsid w:val="00485872"/>
    <w:rsid w:val="0049210B"/>
    <w:rsid w:val="004A27F2"/>
    <w:rsid w:val="004B1130"/>
    <w:rsid w:val="004B5947"/>
    <w:rsid w:val="004C28DF"/>
    <w:rsid w:val="004C4988"/>
    <w:rsid w:val="004C49F4"/>
    <w:rsid w:val="004D2574"/>
    <w:rsid w:val="004D2F80"/>
    <w:rsid w:val="004D3EA3"/>
    <w:rsid w:val="004D726C"/>
    <w:rsid w:val="004E135E"/>
    <w:rsid w:val="004E3ED2"/>
    <w:rsid w:val="004E58E8"/>
    <w:rsid w:val="004E7A30"/>
    <w:rsid w:val="004F6B71"/>
    <w:rsid w:val="004F6D84"/>
    <w:rsid w:val="00501AE9"/>
    <w:rsid w:val="005028AF"/>
    <w:rsid w:val="00505DE6"/>
    <w:rsid w:val="00506ADF"/>
    <w:rsid w:val="00513320"/>
    <w:rsid w:val="00514BD4"/>
    <w:rsid w:val="005157BC"/>
    <w:rsid w:val="00517657"/>
    <w:rsid w:val="0052684F"/>
    <w:rsid w:val="00532135"/>
    <w:rsid w:val="00533534"/>
    <w:rsid w:val="00541875"/>
    <w:rsid w:val="00545868"/>
    <w:rsid w:val="00547CEB"/>
    <w:rsid w:val="00550228"/>
    <w:rsid w:val="00552B31"/>
    <w:rsid w:val="00553ED8"/>
    <w:rsid w:val="00554693"/>
    <w:rsid w:val="00556203"/>
    <w:rsid w:val="00562B9D"/>
    <w:rsid w:val="00563683"/>
    <w:rsid w:val="00564F3F"/>
    <w:rsid w:val="00566AD4"/>
    <w:rsid w:val="00573395"/>
    <w:rsid w:val="0057441A"/>
    <w:rsid w:val="0058026F"/>
    <w:rsid w:val="00582843"/>
    <w:rsid w:val="00583F2A"/>
    <w:rsid w:val="005863DD"/>
    <w:rsid w:val="00592EF2"/>
    <w:rsid w:val="00593213"/>
    <w:rsid w:val="005933E8"/>
    <w:rsid w:val="005940C2"/>
    <w:rsid w:val="0059469C"/>
    <w:rsid w:val="00595C80"/>
    <w:rsid w:val="00597E60"/>
    <w:rsid w:val="005A22DE"/>
    <w:rsid w:val="005A757B"/>
    <w:rsid w:val="005B651B"/>
    <w:rsid w:val="005C5A08"/>
    <w:rsid w:val="005C5E0D"/>
    <w:rsid w:val="005C7ADA"/>
    <w:rsid w:val="005D3776"/>
    <w:rsid w:val="005D3B1F"/>
    <w:rsid w:val="005D4BAB"/>
    <w:rsid w:val="005E089C"/>
    <w:rsid w:val="005E0BE4"/>
    <w:rsid w:val="005E29E5"/>
    <w:rsid w:val="005E3DBA"/>
    <w:rsid w:val="005E4D02"/>
    <w:rsid w:val="005E5155"/>
    <w:rsid w:val="005E5646"/>
    <w:rsid w:val="005E6F05"/>
    <w:rsid w:val="005F7433"/>
    <w:rsid w:val="00600408"/>
    <w:rsid w:val="00601BC8"/>
    <w:rsid w:val="00604F1B"/>
    <w:rsid w:val="00605527"/>
    <w:rsid w:val="006126A8"/>
    <w:rsid w:val="0061330F"/>
    <w:rsid w:val="0061378A"/>
    <w:rsid w:val="0062299A"/>
    <w:rsid w:val="006229A8"/>
    <w:rsid w:val="00626C59"/>
    <w:rsid w:val="00626C9E"/>
    <w:rsid w:val="006311E9"/>
    <w:rsid w:val="006359E0"/>
    <w:rsid w:val="006426E2"/>
    <w:rsid w:val="006438E0"/>
    <w:rsid w:val="0064451A"/>
    <w:rsid w:val="00644D98"/>
    <w:rsid w:val="00646B5F"/>
    <w:rsid w:val="0065099E"/>
    <w:rsid w:val="006541EB"/>
    <w:rsid w:val="00663865"/>
    <w:rsid w:val="00665E10"/>
    <w:rsid w:val="0066604B"/>
    <w:rsid w:val="006662B2"/>
    <w:rsid w:val="00672FF4"/>
    <w:rsid w:val="00675F70"/>
    <w:rsid w:val="00685A49"/>
    <w:rsid w:val="00690289"/>
    <w:rsid w:val="0069205A"/>
    <w:rsid w:val="00695280"/>
    <w:rsid w:val="006963B3"/>
    <w:rsid w:val="006A0ED8"/>
    <w:rsid w:val="006A181A"/>
    <w:rsid w:val="006A42B4"/>
    <w:rsid w:val="006A5DF3"/>
    <w:rsid w:val="006A7136"/>
    <w:rsid w:val="006A76BB"/>
    <w:rsid w:val="006A7953"/>
    <w:rsid w:val="006B0A9B"/>
    <w:rsid w:val="006B4A26"/>
    <w:rsid w:val="006B52C7"/>
    <w:rsid w:val="006C1F69"/>
    <w:rsid w:val="006C295D"/>
    <w:rsid w:val="006C2B92"/>
    <w:rsid w:val="006C4DC6"/>
    <w:rsid w:val="006D6ED6"/>
    <w:rsid w:val="006E0203"/>
    <w:rsid w:val="006F0F56"/>
    <w:rsid w:val="006F1401"/>
    <w:rsid w:val="006F2268"/>
    <w:rsid w:val="006F433A"/>
    <w:rsid w:val="006F5223"/>
    <w:rsid w:val="00704AD2"/>
    <w:rsid w:val="00707358"/>
    <w:rsid w:val="00713A09"/>
    <w:rsid w:val="00715682"/>
    <w:rsid w:val="00715D93"/>
    <w:rsid w:val="007177EF"/>
    <w:rsid w:val="00724AB2"/>
    <w:rsid w:val="00727D42"/>
    <w:rsid w:val="00731A40"/>
    <w:rsid w:val="00732469"/>
    <w:rsid w:val="007328FA"/>
    <w:rsid w:val="007346E3"/>
    <w:rsid w:val="00737D94"/>
    <w:rsid w:val="00743680"/>
    <w:rsid w:val="0075381A"/>
    <w:rsid w:val="00753D01"/>
    <w:rsid w:val="00753D52"/>
    <w:rsid w:val="00757936"/>
    <w:rsid w:val="007645CD"/>
    <w:rsid w:val="00780E3A"/>
    <w:rsid w:val="00782137"/>
    <w:rsid w:val="00782ED4"/>
    <w:rsid w:val="00784CAA"/>
    <w:rsid w:val="00785720"/>
    <w:rsid w:val="00787252"/>
    <w:rsid w:val="00787444"/>
    <w:rsid w:val="007878B3"/>
    <w:rsid w:val="0079227B"/>
    <w:rsid w:val="00792744"/>
    <w:rsid w:val="0079501D"/>
    <w:rsid w:val="00795CEA"/>
    <w:rsid w:val="00796B18"/>
    <w:rsid w:val="007A1B55"/>
    <w:rsid w:val="007A2984"/>
    <w:rsid w:val="007A3C84"/>
    <w:rsid w:val="007A43E7"/>
    <w:rsid w:val="007A47D2"/>
    <w:rsid w:val="007A6069"/>
    <w:rsid w:val="007A67E4"/>
    <w:rsid w:val="007A72CD"/>
    <w:rsid w:val="007B2BD7"/>
    <w:rsid w:val="007B6C36"/>
    <w:rsid w:val="007C0060"/>
    <w:rsid w:val="007C52A7"/>
    <w:rsid w:val="007C6BF6"/>
    <w:rsid w:val="007D396B"/>
    <w:rsid w:val="007D408E"/>
    <w:rsid w:val="007E0248"/>
    <w:rsid w:val="007E207F"/>
    <w:rsid w:val="007E3EB6"/>
    <w:rsid w:val="007E4BFA"/>
    <w:rsid w:val="007E60E2"/>
    <w:rsid w:val="007F5E12"/>
    <w:rsid w:val="007F700D"/>
    <w:rsid w:val="008043DD"/>
    <w:rsid w:val="0080488C"/>
    <w:rsid w:val="00813F90"/>
    <w:rsid w:val="00813FF1"/>
    <w:rsid w:val="00816C23"/>
    <w:rsid w:val="00822962"/>
    <w:rsid w:val="00822CB9"/>
    <w:rsid w:val="00830E3B"/>
    <w:rsid w:val="008329E2"/>
    <w:rsid w:val="00840BF6"/>
    <w:rsid w:val="00842E6B"/>
    <w:rsid w:val="00846FE3"/>
    <w:rsid w:val="00850BB2"/>
    <w:rsid w:val="008526E8"/>
    <w:rsid w:val="00855352"/>
    <w:rsid w:val="00857357"/>
    <w:rsid w:val="00860181"/>
    <w:rsid w:val="0086043D"/>
    <w:rsid w:val="00860ABB"/>
    <w:rsid w:val="00860B3B"/>
    <w:rsid w:val="0086147F"/>
    <w:rsid w:val="00864DB2"/>
    <w:rsid w:val="00864E05"/>
    <w:rsid w:val="00867ECE"/>
    <w:rsid w:val="00876334"/>
    <w:rsid w:val="00881831"/>
    <w:rsid w:val="00881F45"/>
    <w:rsid w:val="008836C3"/>
    <w:rsid w:val="00883C48"/>
    <w:rsid w:val="00887558"/>
    <w:rsid w:val="0089066B"/>
    <w:rsid w:val="00896ED8"/>
    <w:rsid w:val="00896F96"/>
    <w:rsid w:val="008C0AD8"/>
    <w:rsid w:val="008C2164"/>
    <w:rsid w:val="008E0655"/>
    <w:rsid w:val="008E0C54"/>
    <w:rsid w:val="008E4CD3"/>
    <w:rsid w:val="008E635A"/>
    <w:rsid w:val="008F2180"/>
    <w:rsid w:val="008F3A72"/>
    <w:rsid w:val="008F4811"/>
    <w:rsid w:val="008F49F5"/>
    <w:rsid w:val="008F6256"/>
    <w:rsid w:val="0090070B"/>
    <w:rsid w:val="00901740"/>
    <w:rsid w:val="00902AA3"/>
    <w:rsid w:val="0090435A"/>
    <w:rsid w:val="00911630"/>
    <w:rsid w:val="009125B9"/>
    <w:rsid w:val="00912A18"/>
    <w:rsid w:val="00912ECE"/>
    <w:rsid w:val="00913559"/>
    <w:rsid w:val="00914EAE"/>
    <w:rsid w:val="00916BDC"/>
    <w:rsid w:val="00920EC4"/>
    <w:rsid w:val="00921883"/>
    <w:rsid w:val="00924174"/>
    <w:rsid w:val="00925545"/>
    <w:rsid w:val="00927307"/>
    <w:rsid w:val="00934577"/>
    <w:rsid w:val="00934A4E"/>
    <w:rsid w:val="00935067"/>
    <w:rsid w:val="00941222"/>
    <w:rsid w:val="00950B49"/>
    <w:rsid w:val="00952356"/>
    <w:rsid w:val="0095330F"/>
    <w:rsid w:val="00954F64"/>
    <w:rsid w:val="009553D9"/>
    <w:rsid w:val="009616F2"/>
    <w:rsid w:val="0096185A"/>
    <w:rsid w:val="00962EAD"/>
    <w:rsid w:val="00962ECC"/>
    <w:rsid w:val="0096478A"/>
    <w:rsid w:val="009662FE"/>
    <w:rsid w:val="009679C1"/>
    <w:rsid w:val="00973096"/>
    <w:rsid w:val="00974A46"/>
    <w:rsid w:val="00974F4D"/>
    <w:rsid w:val="0097563B"/>
    <w:rsid w:val="0098535B"/>
    <w:rsid w:val="00986441"/>
    <w:rsid w:val="00987355"/>
    <w:rsid w:val="00996715"/>
    <w:rsid w:val="009A5E30"/>
    <w:rsid w:val="009C11B5"/>
    <w:rsid w:val="009C318A"/>
    <w:rsid w:val="009C6042"/>
    <w:rsid w:val="009D0777"/>
    <w:rsid w:val="009D0E04"/>
    <w:rsid w:val="009D1BC6"/>
    <w:rsid w:val="009D4395"/>
    <w:rsid w:val="009D4E26"/>
    <w:rsid w:val="009E37BD"/>
    <w:rsid w:val="009E4BFD"/>
    <w:rsid w:val="009E6C68"/>
    <w:rsid w:val="009F0166"/>
    <w:rsid w:val="009F4DD1"/>
    <w:rsid w:val="009F62D7"/>
    <w:rsid w:val="00A05B2B"/>
    <w:rsid w:val="00A12A63"/>
    <w:rsid w:val="00A13AF9"/>
    <w:rsid w:val="00A14325"/>
    <w:rsid w:val="00A1659D"/>
    <w:rsid w:val="00A270DC"/>
    <w:rsid w:val="00A31DC1"/>
    <w:rsid w:val="00A367C8"/>
    <w:rsid w:val="00A373E1"/>
    <w:rsid w:val="00A4484C"/>
    <w:rsid w:val="00A57F54"/>
    <w:rsid w:val="00A6074E"/>
    <w:rsid w:val="00A6258B"/>
    <w:rsid w:val="00A62A67"/>
    <w:rsid w:val="00A62F3E"/>
    <w:rsid w:val="00A6564B"/>
    <w:rsid w:val="00A656C2"/>
    <w:rsid w:val="00A65B99"/>
    <w:rsid w:val="00A67229"/>
    <w:rsid w:val="00A82338"/>
    <w:rsid w:val="00A846F9"/>
    <w:rsid w:val="00A87381"/>
    <w:rsid w:val="00A87B31"/>
    <w:rsid w:val="00A908DE"/>
    <w:rsid w:val="00A9476D"/>
    <w:rsid w:val="00A967ED"/>
    <w:rsid w:val="00AA0CC9"/>
    <w:rsid w:val="00AA1E79"/>
    <w:rsid w:val="00AA286C"/>
    <w:rsid w:val="00AA452F"/>
    <w:rsid w:val="00AB000D"/>
    <w:rsid w:val="00AB4849"/>
    <w:rsid w:val="00AC0457"/>
    <w:rsid w:val="00AC0548"/>
    <w:rsid w:val="00AC3308"/>
    <w:rsid w:val="00AC3BA0"/>
    <w:rsid w:val="00AD05C2"/>
    <w:rsid w:val="00AD0D68"/>
    <w:rsid w:val="00AD3B81"/>
    <w:rsid w:val="00AD45F8"/>
    <w:rsid w:val="00AD585F"/>
    <w:rsid w:val="00AD78E4"/>
    <w:rsid w:val="00AE1A33"/>
    <w:rsid w:val="00AE1BE7"/>
    <w:rsid w:val="00AE306F"/>
    <w:rsid w:val="00AE5107"/>
    <w:rsid w:val="00AE60A1"/>
    <w:rsid w:val="00AE6BD8"/>
    <w:rsid w:val="00B018E3"/>
    <w:rsid w:val="00B01927"/>
    <w:rsid w:val="00B10246"/>
    <w:rsid w:val="00B127D9"/>
    <w:rsid w:val="00B225D7"/>
    <w:rsid w:val="00B27646"/>
    <w:rsid w:val="00B32E3C"/>
    <w:rsid w:val="00B4174D"/>
    <w:rsid w:val="00B45D48"/>
    <w:rsid w:val="00B50B10"/>
    <w:rsid w:val="00B530A4"/>
    <w:rsid w:val="00B7133E"/>
    <w:rsid w:val="00B71457"/>
    <w:rsid w:val="00B714DE"/>
    <w:rsid w:val="00B71CF4"/>
    <w:rsid w:val="00B73269"/>
    <w:rsid w:val="00B7507F"/>
    <w:rsid w:val="00B775A0"/>
    <w:rsid w:val="00B811E6"/>
    <w:rsid w:val="00B909BC"/>
    <w:rsid w:val="00B95F7C"/>
    <w:rsid w:val="00B97C57"/>
    <w:rsid w:val="00BA1E3E"/>
    <w:rsid w:val="00BA4CCC"/>
    <w:rsid w:val="00BB0A98"/>
    <w:rsid w:val="00BB1B17"/>
    <w:rsid w:val="00BB3578"/>
    <w:rsid w:val="00BB392C"/>
    <w:rsid w:val="00BB3AB1"/>
    <w:rsid w:val="00BC3F15"/>
    <w:rsid w:val="00BC4979"/>
    <w:rsid w:val="00BD07CF"/>
    <w:rsid w:val="00BD07D8"/>
    <w:rsid w:val="00BD2203"/>
    <w:rsid w:val="00BE3DCA"/>
    <w:rsid w:val="00BF0981"/>
    <w:rsid w:val="00BF38C9"/>
    <w:rsid w:val="00BF3A61"/>
    <w:rsid w:val="00BF46E1"/>
    <w:rsid w:val="00BF48E1"/>
    <w:rsid w:val="00C007CC"/>
    <w:rsid w:val="00C01293"/>
    <w:rsid w:val="00C01DB0"/>
    <w:rsid w:val="00C03E76"/>
    <w:rsid w:val="00C10257"/>
    <w:rsid w:val="00C11498"/>
    <w:rsid w:val="00C128BF"/>
    <w:rsid w:val="00C13D70"/>
    <w:rsid w:val="00C234B1"/>
    <w:rsid w:val="00C24BA8"/>
    <w:rsid w:val="00C2553E"/>
    <w:rsid w:val="00C31A42"/>
    <w:rsid w:val="00C40DFD"/>
    <w:rsid w:val="00C415E8"/>
    <w:rsid w:val="00C422CC"/>
    <w:rsid w:val="00C43330"/>
    <w:rsid w:val="00C462E0"/>
    <w:rsid w:val="00C47684"/>
    <w:rsid w:val="00C541FE"/>
    <w:rsid w:val="00C569FA"/>
    <w:rsid w:val="00C61C35"/>
    <w:rsid w:val="00C64628"/>
    <w:rsid w:val="00C65FE7"/>
    <w:rsid w:val="00C72E75"/>
    <w:rsid w:val="00C7636B"/>
    <w:rsid w:val="00C7681C"/>
    <w:rsid w:val="00C80E39"/>
    <w:rsid w:val="00C818F2"/>
    <w:rsid w:val="00C82144"/>
    <w:rsid w:val="00C9206E"/>
    <w:rsid w:val="00C93DC3"/>
    <w:rsid w:val="00CA3A1D"/>
    <w:rsid w:val="00CA60FB"/>
    <w:rsid w:val="00CA7774"/>
    <w:rsid w:val="00CB10E4"/>
    <w:rsid w:val="00CB2B8B"/>
    <w:rsid w:val="00CB3515"/>
    <w:rsid w:val="00CC6A87"/>
    <w:rsid w:val="00CC7288"/>
    <w:rsid w:val="00CD0709"/>
    <w:rsid w:val="00CD45DD"/>
    <w:rsid w:val="00CD69C7"/>
    <w:rsid w:val="00CE113A"/>
    <w:rsid w:val="00CE3AA7"/>
    <w:rsid w:val="00CE4CF5"/>
    <w:rsid w:val="00CE724D"/>
    <w:rsid w:val="00CF038A"/>
    <w:rsid w:val="00CF1487"/>
    <w:rsid w:val="00CF164F"/>
    <w:rsid w:val="00CF2C2B"/>
    <w:rsid w:val="00CF4E31"/>
    <w:rsid w:val="00CF586D"/>
    <w:rsid w:val="00CF628F"/>
    <w:rsid w:val="00D0014E"/>
    <w:rsid w:val="00D03923"/>
    <w:rsid w:val="00D0621A"/>
    <w:rsid w:val="00D07C0C"/>
    <w:rsid w:val="00D204F6"/>
    <w:rsid w:val="00D23D20"/>
    <w:rsid w:val="00D32B51"/>
    <w:rsid w:val="00D33AC0"/>
    <w:rsid w:val="00D428C6"/>
    <w:rsid w:val="00D44B06"/>
    <w:rsid w:val="00D5075B"/>
    <w:rsid w:val="00D53604"/>
    <w:rsid w:val="00D54A20"/>
    <w:rsid w:val="00D5585C"/>
    <w:rsid w:val="00D55AC2"/>
    <w:rsid w:val="00D60E64"/>
    <w:rsid w:val="00D61A7C"/>
    <w:rsid w:val="00D62F52"/>
    <w:rsid w:val="00D63C0C"/>
    <w:rsid w:val="00D73143"/>
    <w:rsid w:val="00D77228"/>
    <w:rsid w:val="00D816DB"/>
    <w:rsid w:val="00D87A9B"/>
    <w:rsid w:val="00D923D9"/>
    <w:rsid w:val="00D9629A"/>
    <w:rsid w:val="00D96479"/>
    <w:rsid w:val="00D96B8E"/>
    <w:rsid w:val="00DA0ADA"/>
    <w:rsid w:val="00DA21A1"/>
    <w:rsid w:val="00DB0707"/>
    <w:rsid w:val="00DB4BA0"/>
    <w:rsid w:val="00DB6667"/>
    <w:rsid w:val="00DC0212"/>
    <w:rsid w:val="00DC07A3"/>
    <w:rsid w:val="00DC1079"/>
    <w:rsid w:val="00DC27C1"/>
    <w:rsid w:val="00DC3BFA"/>
    <w:rsid w:val="00DC7575"/>
    <w:rsid w:val="00DD5DF9"/>
    <w:rsid w:val="00DD6B6C"/>
    <w:rsid w:val="00DE1004"/>
    <w:rsid w:val="00DE106A"/>
    <w:rsid w:val="00DE1A4E"/>
    <w:rsid w:val="00DE4344"/>
    <w:rsid w:val="00DE6ADD"/>
    <w:rsid w:val="00DE7B4B"/>
    <w:rsid w:val="00DF1326"/>
    <w:rsid w:val="00DF5EB3"/>
    <w:rsid w:val="00DF6803"/>
    <w:rsid w:val="00DF72F2"/>
    <w:rsid w:val="00E05A34"/>
    <w:rsid w:val="00E06AF5"/>
    <w:rsid w:val="00E119A3"/>
    <w:rsid w:val="00E136E9"/>
    <w:rsid w:val="00E22E4A"/>
    <w:rsid w:val="00E36504"/>
    <w:rsid w:val="00E42962"/>
    <w:rsid w:val="00E43429"/>
    <w:rsid w:val="00E463A2"/>
    <w:rsid w:val="00E47499"/>
    <w:rsid w:val="00E503D0"/>
    <w:rsid w:val="00E5686D"/>
    <w:rsid w:val="00E61C84"/>
    <w:rsid w:val="00E66472"/>
    <w:rsid w:val="00E676A4"/>
    <w:rsid w:val="00E70AE3"/>
    <w:rsid w:val="00E75663"/>
    <w:rsid w:val="00E76F2D"/>
    <w:rsid w:val="00E7758A"/>
    <w:rsid w:val="00E83472"/>
    <w:rsid w:val="00E84951"/>
    <w:rsid w:val="00E875E6"/>
    <w:rsid w:val="00E90E04"/>
    <w:rsid w:val="00E918ED"/>
    <w:rsid w:val="00E92F71"/>
    <w:rsid w:val="00EA05D8"/>
    <w:rsid w:val="00EB1658"/>
    <w:rsid w:val="00EB3E76"/>
    <w:rsid w:val="00EB4462"/>
    <w:rsid w:val="00EC1340"/>
    <w:rsid w:val="00ED355C"/>
    <w:rsid w:val="00ED3854"/>
    <w:rsid w:val="00ED70E7"/>
    <w:rsid w:val="00ED75DB"/>
    <w:rsid w:val="00EE1F33"/>
    <w:rsid w:val="00EF1AF7"/>
    <w:rsid w:val="00EF4E0A"/>
    <w:rsid w:val="00EF53C4"/>
    <w:rsid w:val="00EF62E6"/>
    <w:rsid w:val="00F009D8"/>
    <w:rsid w:val="00F00BDA"/>
    <w:rsid w:val="00F034C4"/>
    <w:rsid w:val="00F03728"/>
    <w:rsid w:val="00F03898"/>
    <w:rsid w:val="00F0577B"/>
    <w:rsid w:val="00F05794"/>
    <w:rsid w:val="00F06874"/>
    <w:rsid w:val="00F14686"/>
    <w:rsid w:val="00F17BB4"/>
    <w:rsid w:val="00F2161D"/>
    <w:rsid w:val="00F22F61"/>
    <w:rsid w:val="00F23D9A"/>
    <w:rsid w:val="00F26BE7"/>
    <w:rsid w:val="00F27D97"/>
    <w:rsid w:val="00F36862"/>
    <w:rsid w:val="00F36DF9"/>
    <w:rsid w:val="00F52563"/>
    <w:rsid w:val="00F52AB2"/>
    <w:rsid w:val="00F55183"/>
    <w:rsid w:val="00F575D1"/>
    <w:rsid w:val="00F57DE0"/>
    <w:rsid w:val="00F608B3"/>
    <w:rsid w:val="00F62811"/>
    <w:rsid w:val="00F63861"/>
    <w:rsid w:val="00F63F91"/>
    <w:rsid w:val="00F64498"/>
    <w:rsid w:val="00F6628E"/>
    <w:rsid w:val="00F70239"/>
    <w:rsid w:val="00F7074C"/>
    <w:rsid w:val="00F72BCB"/>
    <w:rsid w:val="00F72FFA"/>
    <w:rsid w:val="00F731A7"/>
    <w:rsid w:val="00F77912"/>
    <w:rsid w:val="00F8228A"/>
    <w:rsid w:val="00F85E60"/>
    <w:rsid w:val="00F91064"/>
    <w:rsid w:val="00FA2D72"/>
    <w:rsid w:val="00FA6B40"/>
    <w:rsid w:val="00FB0E7F"/>
    <w:rsid w:val="00FB11C7"/>
    <w:rsid w:val="00FB7FEA"/>
    <w:rsid w:val="00FC0431"/>
    <w:rsid w:val="00FC09AE"/>
    <w:rsid w:val="00FC0EF8"/>
    <w:rsid w:val="00FD0E99"/>
    <w:rsid w:val="00FD1F0E"/>
    <w:rsid w:val="00FD6F6A"/>
    <w:rsid w:val="00FD77A1"/>
    <w:rsid w:val="00FE6217"/>
    <w:rsid w:val="00FE7177"/>
    <w:rsid w:val="00FE7243"/>
    <w:rsid w:val="00FE7788"/>
    <w:rsid w:val="00FF3616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5778"/>
  <w15:docId w15:val="{7EA60168-A538-4F17-9DE8-FAA1AE6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E5"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rsid w:val="00381AE5"/>
    <w:pPr>
      <w:spacing w:before="117"/>
      <w:ind w:left="7596" w:right="761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735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4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A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81AE5"/>
    <w:rPr>
      <w:sz w:val="16"/>
      <w:szCs w:val="16"/>
    </w:rPr>
  </w:style>
  <w:style w:type="paragraph" w:styleId="Ttulo">
    <w:name w:val="Title"/>
    <w:basedOn w:val="Normal"/>
    <w:uiPriority w:val="10"/>
    <w:qFormat/>
    <w:rsid w:val="00381AE5"/>
    <w:pPr>
      <w:spacing w:before="84"/>
      <w:ind w:left="7069"/>
    </w:pPr>
    <w:rPr>
      <w:rFonts w:ascii="Arial" w:eastAsia="Arial" w:hAnsi="Arial" w:cs="Arial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rsid w:val="00381AE5"/>
  </w:style>
  <w:style w:type="paragraph" w:customStyle="1" w:styleId="TableParagraph">
    <w:name w:val="Table Paragraph"/>
    <w:basedOn w:val="Normal"/>
    <w:uiPriority w:val="1"/>
    <w:qFormat/>
    <w:rsid w:val="00381AE5"/>
    <w:pPr>
      <w:jc w:val="center"/>
    </w:pPr>
  </w:style>
  <w:style w:type="character" w:styleId="Hyperlink">
    <w:name w:val="Hyperlink"/>
    <w:basedOn w:val="Fontepargpadro"/>
    <w:uiPriority w:val="99"/>
    <w:unhideWhenUsed/>
    <w:rsid w:val="00E4749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49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A43E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A43E7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57357"/>
    <w:rPr>
      <w:rFonts w:ascii="Calibri Light" w:eastAsia="Times New Roman" w:hAnsi="Calibri Light" w:cs="Times New Roman"/>
      <w:b/>
      <w:bCs/>
      <w:i/>
      <w:iCs/>
      <w:sz w:val="28"/>
      <w:szCs w:val="28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A658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012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5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7A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Marques de Souza</dc:creator>
  <cp:lastModifiedBy>Anderson Marques de Souza</cp:lastModifiedBy>
  <cp:revision>142</cp:revision>
  <cp:lastPrinted>2020-11-29T11:00:00Z</cp:lastPrinted>
  <dcterms:created xsi:type="dcterms:W3CDTF">2020-11-13T14:19:00Z</dcterms:created>
  <dcterms:modified xsi:type="dcterms:W3CDTF">2020-11-29T22:01:00Z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2020-07-31T00:00:00Z</vt:filetime>
  </property>
</Properties>
</file>